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25F" w:rsidRDefault="002C1727" w:rsidP="00656EAF">
      <w:pPr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 w:hint="eastAsia"/>
          <w:b/>
          <w:szCs w:val="24"/>
        </w:rPr>
        <w:t>&lt;S</w:t>
      </w:r>
      <w:r>
        <w:rPr>
          <w:rFonts w:ascii="Times New Roman" w:hAnsi="Times New Roman"/>
          <w:b/>
          <w:szCs w:val="24"/>
        </w:rPr>
        <w:t>upporting information&gt;</w:t>
      </w:r>
    </w:p>
    <w:p w:rsidR="002C1727" w:rsidRDefault="002C1727" w:rsidP="00656EAF">
      <w:pPr>
        <w:jc w:val="left"/>
        <w:rPr>
          <w:rFonts w:ascii="Times New Roman" w:hAnsi="Times New Roman"/>
          <w:b/>
          <w:szCs w:val="24"/>
        </w:rPr>
      </w:pPr>
      <w:bookmarkStart w:id="0" w:name="_GoBack"/>
      <w:bookmarkEnd w:id="0"/>
      <w:r w:rsidRPr="002C1727">
        <w:rPr>
          <w:rFonts w:ascii="Times New Roman" w:hAnsi="Times New Roman"/>
          <w:b/>
          <w:szCs w:val="24"/>
        </w:rPr>
        <w:t>Investigation of Monomer and Oligomer Complexes of the Amyloidogenic Human Islet Amyloid Polypeptide 1-19 and Non-amyloidogenic Rat Islet Amyloid Polypeptide 1-19 by Electrospray Ionization-tandem Mass Spectrometry</w:t>
      </w:r>
    </w:p>
    <w:p w:rsidR="002C1727" w:rsidRPr="002C1727" w:rsidRDefault="002C1727" w:rsidP="00656EAF">
      <w:pPr>
        <w:jc w:val="left"/>
        <w:rPr>
          <w:rFonts w:ascii="Times New Roman" w:hAnsi="Times New Roman" w:hint="eastAsia"/>
          <w:b/>
          <w:szCs w:val="24"/>
        </w:rPr>
      </w:pPr>
    </w:p>
    <w:p w:rsidR="00E34EB6" w:rsidRPr="00DF09CE" w:rsidRDefault="0034725F" w:rsidP="00E34EB6">
      <w:pPr>
        <w:jc w:val="left"/>
        <w:rPr>
          <w:rFonts w:ascii="Times New Roman" w:hAnsi="Times New Roman"/>
          <w:b/>
          <w:sz w:val="18"/>
          <w:szCs w:val="18"/>
        </w:rPr>
      </w:pPr>
      <w:r w:rsidRPr="00DF09CE">
        <w:rPr>
          <w:rFonts w:ascii="Times New Roman" w:hAnsi="Times New Roman"/>
          <w:b/>
          <w:sz w:val="22"/>
        </w:rPr>
        <w:t xml:space="preserve">Scheme </w:t>
      </w:r>
      <w:r w:rsidR="00DF09CE">
        <w:rPr>
          <w:rFonts w:ascii="Times New Roman" w:hAnsi="Times New Roman"/>
          <w:b/>
          <w:sz w:val="22"/>
        </w:rPr>
        <w:t>S1</w:t>
      </w:r>
      <w:r w:rsidRPr="00DF09CE">
        <w:rPr>
          <w:rFonts w:ascii="Times New Roman" w:hAnsi="Times New Roman"/>
          <w:b/>
          <w:sz w:val="22"/>
        </w:rPr>
        <w:t xml:space="preserve">. </w:t>
      </w:r>
      <w:r w:rsidR="00E34EB6" w:rsidRPr="00DF09CE">
        <w:rPr>
          <w:rFonts w:ascii="Times New Roman" w:hAnsi="Times New Roman"/>
          <w:sz w:val="22"/>
        </w:rPr>
        <w:t>Schematic diagram of rIAPP</w:t>
      </w:r>
      <w:r w:rsidR="00322EDD" w:rsidRPr="00DF09CE">
        <w:rPr>
          <w:rFonts w:ascii="Times New Roman" w:hAnsi="Times New Roman"/>
          <w:sz w:val="22"/>
        </w:rPr>
        <w:t>19</w:t>
      </w:r>
      <w:r w:rsidR="00E34EB6" w:rsidRPr="00DF09CE">
        <w:rPr>
          <w:rFonts w:ascii="Times New Roman" w:hAnsi="Times New Roman"/>
          <w:sz w:val="22"/>
        </w:rPr>
        <w:t xml:space="preserve"> </w:t>
      </w:r>
      <w:r w:rsidR="00E34EB6" w:rsidRPr="00DF09CE">
        <w:rPr>
          <w:rFonts w:ascii="Times New Roman" w:eastAsia="EuclidSymbol" w:hAnsi="Times New Roman"/>
          <w:sz w:val="22"/>
        </w:rPr>
        <w:t>M</w:t>
      </w:r>
      <w:r w:rsidR="00E34EB6" w:rsidRPr="00DF09CE">
        <w:rPr>
          <w:rFonts w:ascii="Times New Roman" w:eastAsia="EuclidSymbol" w:hAnsi="Times New Roman"/>
          <w:sz w:val="22"/>
          <w:vertAlign w:val="superscript"/>
        </w:rPr>
        <w:t>2+</w:t>
      </w:r>
      <w:r w:rsidR="00E34EB6" w:rsidRPr="00DF09CE">
        <w:rPr>
          <w:rFonts w:ascii="Times New Roman" w:eastAsia="EuclidSymbol" w:hAnsi="Times New Roman"/>
          <w:sz w:val="22"/>
        </w:rPr>
        <w:t xml:space="preserve"> </w:t>
      </w:r>
      <w:r w:rsidR="00E34EB6" w:rsidRPr="00DF09CE">
        <w:rPr>
          <w:rFonts w:ascii="Times New Roman" w:hAnsi="Times New Roman"/>
          <w:sz w:val="22"/>
        </w:rPr>
        <w:t>monomer. The basic part of the R18 side group in rIAPP19 is supposed to attack part of the S-S disulfide bond</w:t>
      </w:r>
      <w:r w:rsidR="00E34EB6" w:rsidRPr="00DF09CE">
        <w:rPr>
          <w:rFonts w:ascii="Times New Roman" w:hAnsi="Times New Roman"/>
          <w:sz w:val="18"/>
          <w:szCs w:val="18"/>
        </w:rPr>
        <w:t>.</w:t>
      </w:r>
    </w:p>
    <w:p w:rsidR="0034725F" w:rsidRDefault="0034725F" w:rsidP="00656EAF">
      <w:pPr>
        <w:jc w:val="left"/>
        <w:rPr>
          <w:b/>
          <w:sz w:val="18"/>
          <w:szCs w:val="18"/>
        </w:rPr>
      </w:pPr>
    </w:p>
    <w:p w:rsidR="00E34EB6" w:rsidRDefault="00E34EB6" w:rsidP="00656EAF">
      <w:pPr>
        <w:jc w:val="left"/>
        <w:rPr>
          <w:rFonts w:ascii="Times New Roman" w:hAnsi="Times New Roman"/>
          <w:b/>
          <w:szCs w:val="24"/>
        </w:rPr>
      </w:pPr>
    </w:p>
    <w:p w:rsidR="0034725F" w:rsidRDefault="00DF09CE" w:rsidP="00656EAF">
      <w:pPr>
        <w:jc w:val="left"/>
        <w:rPr>
          <w:rFonts w:ascii="Times New Roman" w:hAnsi="Times New Roman"/>
          <w:b/>
          <w:szCs w:val="24"/>
        </w:rPr>
      </w:pPr>
      <w:r>
        <w:object w:dxaOrig="4630" w:dyaOrig="76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78.5pt" o:ole="">
            <v:imagedata r:id="rId8" o:title=""/>
          </v:shape>
          <o:OLEObject Type="Embed" ProgID="ChemDraw.Document.6.0" ShapeID="_x0000_i1025" DrawAspect="Content" ObjectID="_1797331966" r:id="rId9"/>
        </w:object>
      </w:r>
    </w:p>
    <w:p w:rsidR="0034725F" w:rsidRDefault="0034725F" w:rsidP="00656EAF">
      <w:pPr>
        <w:jc w:val="left"/>
        <w:rPr>
          <w:rFonts w:ascii="Times New Roman" w:hAnsi="Times New Roman"/>
          <w:b/>
          <w:szCs w:val="24"/>
        </w:rPr>
      </w:pPr>
    </w:p>
    <w:p w:rsidR="0034725F" w:rsidRDefault="0034725F" w:rsidP="00656EAF">
      <w:pPr>
        <w:jc w:val="left"/>
        <w:rPr>
          <w:rFonts w:ascii="Times New Roman" w:hAnsi="Times New Roman"/>
          <w:b/>
          <w:szCs w:val="24"/>
        </w:rPr>
      </w:pPr>
    </w:p>
    <w:p w:rsidR="00E34EB6" w:rsidRDefault="00E34EB6" w:rsidP="00656EAF">
      <w:pPr>
        <w:jc w:val="left"/>
        <w:rPr>
          <w:rFonts w:ascii="Times New Roman" w:hAnsi="Times New Roman"/>
          <w:b/>
          <w:szCs w:val="24"/>
        </w:rPr>
      </w:pPr>
    </w:p>
    <w:p w:rsidR="00656EAF" w:rsidRPr="00DF09CE" w:rsidRDefault="00656EAF" w:rsidP="00656EAF">
      <w:pPr>
        <w:jc w:val="left"/>
        <w:rPr>
          <w:rFonts w:ascii="Times New Roman" w:hAnsi="Times New Roman"/>
          <w:b/>
          <w:sz w:val="22"/>
        </w:rPr>
      </w:pPr>
      <w:r w:rsidRPr="00DF09CE">
        <w:rPr>
          <w:rFonts w:ascii="Times New Roman" w:hAnsi="Times New Roman" w:hint="eastAsia"/>
          <w:b/>
          <w:sz w:val="22"/>
        </w:rPr>
        <w:t>Table S1.</w:t>
      </w:r>
      <w:r w:rsidR="00A202F4" w:rsidRPr="00DF09CE">
        <w:rPr>
          <w:rFonts w:ascii="Times New Roman" w:hAnsi="Times New Roman"/>
          <w:b/>
          <w:sz w:val="22"/>
        </w:rPr>
        <w:t xml:space="preserve"> </w:t>
      </w:r>
      <w:r w:rsidR="00A202F4" w:rsidRPr="00DF09CE">
        <w:rPr>
          <w:rFonts w:ascii="Times New Roman" w:hAnsi="Times New Roman"/>
          <w:color w:val="000000"/>
          <w:sz w:val="22"/>
        </w:rPr>
        <w:t xml:space="preserve">Assignment of fragment ions observed in </w:t>
      </w:r>
      <w:r w:rsidR="00A202F4" w:rsidRPr="00DF09CE">
        <w:rPr>
          <w:rFonts w:ascii="Times New Roman" w:hAnsi="Times New Roman"/>
          <w:sz w:val="22"/>
        </w:rPr>
        <w:t xml:space="preserve">MS/MS spectrum of hIAPP19 and rIAPP19 </w:t>
      </w:r>
      <w:r w:rsidR="00FC3276" w:rsidRPr="00DF09CE">
        <w:rPr>
          <w:rFonts w:ascii="Times New Roman" w:hAnsi="Times New Roman"/>
          <w:sz w:val="22"/>
        </w:rPr>
        <w:t>M</w:t>
      </w:r>
      <w:r w:rsidR="001A43AE" w:rsidRPr="00DF09CE">
        <w:rPr>
          <w:rFonts w:ascii="Times New Roman" w:hAnsi="Times New Roman"/>
          <w:sz w:val="22"/>
        </w:rPr>
        <w:t>ono</w:t>
      </w:r>
      <w:r w:rsidR="00A202F4" w:rsidRPr="00DF09CE">
        <w:rPr>
          <w:rFonts w:ascii="Times New Roman" w:hAnsi="Times New Roman"/>
          <w:sz w:val="22"/>
        </w:rPr>
        <w:t>mer</w:t>
      </w:r>
      <w:r w:rsidR="00486D0D">
        <w:rPr>
          <w:rFonts w:ascii="Times New Roman" w:hAnsi="Times New Roman"/>
          <w:sz w:val="22"/>
        </w:rPr>
        <w:t>.</w:t>
      </w:r>
    </w:p>
    <w:p w:rsidR="000336C9" w:rsidRDefault="000336C9" w:rsidP="00607B68">
      <w:pPr>
        <w:jc w:val="left"/>
        <w:rPr>
          <w:rFonts w:ascii="Times New Roman" w:hAnsi="Times New Roman"/>
          <w:b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1221"/>
        <w:gridCol w:w="1134"/>
        <w:gridCol w:w="1559"/>
      </w:tblGrid>
      <w:tr w:rsidR="00F13F28" w:rsidRPr="00B007EB" w:rsidTr="00734E37">
        <w:tc>
          <w:tcPr>
            <w:tcW w:w="2518" w:type="dxa"/>
            <w:gridSpan w:val="2"/>
            <w:shd w:val="clear" w:color="auto" w:fill="auto"/>
          </w:tcPr>
          <w:p w:rsidR="00F13F28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Fig. 2a</w:t>
            </w:r>
            <w:r>
              <w:rPr>
                <w:rFonts w:ascii="Times New Roman" w:hAnsi="Times New Roman"/>
              </w:rPr>
              <w:t>.</w:t>
            </w:r>
            <w:r w:rsidRPr="00B007EB">
              <w:rPr>
                <w:rFonts w:ascii="Times New Roman" w:hAnsi="Times New Roman" w:hint="eastAsia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Pr="00B007EB">
              <w:rPr>
                <w:rFonts w:ascii="Times New Roman" w:hAnsi="Times New Roman" w:hint="eastAsia"/>
              </w:rPr>
              <w:t xml:space="preserve"> =</w:t>
            </w:r>
            <w:r w:rsidR="00486D0D">
              <w:rPr>
                <w:rFonts w:ascii="Times New Roman" w:hAnsi="Times New Roman"/>
              </w:rPr>
              <w:t xml:space="preserve"> </w:t>
            </w:r>
            <w:r w:rsidR="005C1AAB">
              <w:rPr>
                <w:rFonts w:ascii="Times New Roman" w:hAnsi="Times New Roman"/>
              </w:rPr>
              <w:t>1038.0</w:t>
            </w:r>
          </w:p>
          <w:p w:rsidR="00F13F28" w:rsidRPr="00B007EB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 xml:space="preserve">(parent ion = </w:t>
            </w:r>
            <w:r>
              <w:rPr>
                <w:rFonts w:ascii="Times New Roman" w:hAnsi="Times New Roman"/>
              </w:rPr>
              <w:t>[</w:t>
            </w:r>
            <w:r w:rsidR="00FC3276"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+2H]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B007EB">
              <w:rPr>
                <w:rFonts w:ascii="Times New Roman" w:hAnsi="Times New Roman" w:hint="eastAsia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F13F28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Fig. 2</w:t>
            </w: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.</w:t>
            </w:r>
            <w:r w:rsidRPr="00B007EB">
              <w:rPr>
                <w:rFonts w:ascii="Times New Roman" w:hAnsi="Times New Roman" w:hint="eastAsia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="00486D0D" w:rsidRPr="00B007EB">
              <w:rPr>
                <w:rFonts w:ascii="Times New Roman" w:hAnsi="Times New Roman" w:hint="eastAsia"/>
              </w:rPr>
              <w:t xml:space="preserve"> </w:t>
            </w:r>
            <w:r w:rsidRPr="00B007EB">
              <w:rPr>
                <w:rFonts w:ascii="Times New Roman" w:hAnsi="Times New Roman" w:hint="eastAsia"/>
              </w:rPr>
              <w:t>=</w:t>
            </w:r>
            <w:r w:rsidR="00486D0D">
              <w:rPr>
                <w:rFonts w:ascii="Times New Roman" w:hAnsi="Times New Roman"/>
              </w:rPr>
              <w:t xml:space="preserve"> </w:t>
            </w:r>
            <w:r w:rsidR="005C1AAB">
              <w:rPr>
                <w:rFonts w:ascii="Times New Roman" w:hAnsi="Times New Roman"/>
              </w:rPr>
              <w:t>692.3</w:t>
            </w:r>
          </w:p>
          <w:p w:rsidR="00F13F28" w:rsidRPr="00B007EB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 xml:space="preserve">(parent ion = </w:t>
            </w:r>
            <w:r>
              <w:rPr>
                <w:rFonts w:ascii="Times New Roman" w:hAnsi="Times New Roman"/>
              </w:rPr>
              <w:t>[</w:t>
            </w:r>
            <w:r w:rsidR="00FC3276"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+3H]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B007EB">
              <w:rPr>
                <w:rFonts w:ascii="Times New Roman" w:hAnsi="Times New Roman" w:hint="eastAsia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B007EB" w:rsidRDefault="00486D0D" w:rsidP="00F7499A">
            <w:pPr>
              <w:pStyle w:val="af0"/>
              <w:jc w:val="center"/>
              <w:rPr>
                <w:rFonts w:ascii="Times New Roman" w:hAnsi="Times New Roman"/>
              </w:rPr>
            </w:pPr>
            <w:r w:rsidRPr="00486D0D">
              <w:rPr>
                <w:rFonts w:ascii="Times New Roman" w:hAnsi="Times New Roman" w:hint="eastAsia"/>
                <w:i/>
              </w:rPr>
              <w:t>m/z</w:t>
            </w:r>
          </w:p>
        </w:tc>
        <w:tc>
          <w:tcPr>
            <w:tcW w:w="1221" w:type="dxa"/>
            <w:shd w:val="clear" w:color="auto" w:fill="auto"/>
          </w:tcPr>
          <w:p w:rsidR="00F13F28" w:rsidRPr="00B007EB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Assignment</w:t>
            </w:r>
          </w:p>
        </w:tc>
        <w:tc>
          <w:tcPr>
            <w:tcW w:w="1134" w:type="dxa"/>
            <w:shd w:val="clear" w:color="auto" w:fill="auto"/>
          </w:tcPr>
          <w:p w:rsidR="00F13F28" w:rsidRPr="00B007EB" w:rsidRDefault="00486D0D" w:rsidP="00F7499A">
            <w:pPr>
              <w:pStyle w:val="af0"/>
              <w:jc w:val="center"/>
              <w:rPr>
                <w:rFonts w:ascii="Times New Roman" w:hAnsi="Times New Roman"/>
              </w:rPr>
            </w:pPr>
            <w:r w:rsidRPr="00486D0D">
              <w:rPr>
                <w:rFonts w:ascii="Times New Roman" w:hAnsi="Times New Roman" w:hint="eastAsia"/>
                <w:i/>
              </w:rPr>
              <w:t>m/z</w:t>
            </w:r>
          </w:p>
        </w:tc>
        <w:tc>
          <w:tcPr>
            <w:tcW w:w="1559" w:type="dxa"/>
            <w:shd w:val="clear" w:color="auto" w:fill="auto"/>
          </w:tcPr>
          <w:p w:rsidR="00F13F28" w:rsidRPr="00B007EB" w:rsidRDefault="00F13F28" w:rsidP="00F7499A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Assignment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506FBA" w:rsidRDefault="00506FBA" w:rsidP="007754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41.2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F13F28" w:rsidRPr="00EE014A" w:rsidRDefault="00F13F28" w:rsidP="00775447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13F28" w:rsidRPr="006917C7" w:rsidRDefault="006917C7" w:rsidP="0077544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6917C7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92.3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3F28" w:rsidRDefault="00F13F28" w:rsidP="00775447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506FBA" w:rsidRDefault="00506FBA" w:rsidP="00966D5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1221" w:type="dxa"/>
            <w:shd w:val="clear" w:color="auto" w:fill="auto"/>
          </w:tcPr>
          <w:p w:rsidR="00F13F28" w:rsidRDefault="00F13F28" w:rsidP="00966D5E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13F28" w:rsidRPr="006917C7" w:rsidRDefault="006917C7" w:rsidP="00966D5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sz w:val="20"/>
                <w:szCs w:val="20"/>
              </w:rPr>
              <w:t>6</w:t>
            </w: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57.7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3F28" w:rsidRDefault="00F13F28" w:rsidP="00966D5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506FBA" w:rsidRDefault="00506FBA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01.3</w:t>
            </w:r>
          </w:p>
        </w:tc>
        <w:tc>
          <w:tcPr>
            <w:tcW w:w="1221" w:type="dxa"/>
            <w:shd w:val="clear" w:color="auto" w:fill="auto"/>
          </w:tcPr>
          <w:p w:rsidR="00F13F28" w:rsidRDefault="00F13F28" w:rsidP="00F13F28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13F28" w:rsidRPr="006917C7" w:rsidRDefault="006917C7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sz w:val="20"/>
                <w:szCs w:val="20"/>
              </w:rPr>
              <w:t>7</w:t>
            </w: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3F28" w:rsidRDefault="00F13F28" w:rsidP="00F13F28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506FBA" w:rsidRDefault="00506FBA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15.4</w:t>
            </w:r>
          </w:p>
        </w:tc>
        <w:tc>
          <w:tcPr>
            <w:tcW w:w="1221" w:type="dxa"/>
            <w:shd w:val="clear" w:color="auto" w:fill="auto"/>
          </w:tcPr>
          <w:p w:rsidR="00F13F28" w:rsidRDefault="00F13F28" w:rsidP="00F13F28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13F28" w:rsidRPr="006917C7" w:rsidRDefault="006917C7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811.4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3F28" w:rsidRDefault="00F13F28" w:rsidP="00F13F28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F13F28" w:rsidRPr="00B007EB" w:rsidTr="00734E37">
        <w:tc>
          <w:tcPr>
            <w:tcW w:w="1297" w:type="dxa"/>
            <w:shd w:val="clear" w:color="auto" w:fill="auto"/>
          </w:tcPr>
          <w:p w:rsidR="00F13F28" w:rsidRPr="00506FBA" w:rsidRDefault="00506FBA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7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86.4</w:t>
            </w:r>
          </w:p>
        </w:tc>
        <w:tc>
          <w:tcPr>
            <w:tcW w:w="1221" w:type="dxa"/>
            <w:shd w:val="clear" w:color="auto" w:fill="auto"/>
          </w:tcPr>
          <w:p w:rsidR="00F13F28" w:rsidRPr="004417A4" w:rsidRDefault="00F13F28" w:rsidP="00F13F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F13F28" w:rsidRPr="006917C7" w:rsidRDefault="006917C7" w:rsidP="00F13F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sz w:val="20"/>
                <w:szCs w:val="20"/>
              </w:rPr>
              <w:t>8</w:t>
            </w: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67.9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13F28" w:rsidRDefault="00F13F28" w:rsidP="00F13F28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6917C7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811.4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134" w:type="dxa"/>
            <w:shd w:val="clear" w:color="auto" w:fill="auto"/>
          </w:tcPr>
          <w:p w:rsidR="009614BE" w:rsidRPr="006917C7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6917C7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17.5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67.9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966D5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134" w:type="dxa"/>
            <w:shd w:val="clear" w:color="auto" w:fill="auto"/>
          </w:tcPr>
          <w:p w:rsidR="009614BE" w:rsidRPr="006917C7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sz w:val="20"/>
                <w:szCs w:val="20"/>
              </w:rPr>
              <w:t>9</w:t>
            </w: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74.0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8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11.4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134" w:type="dxa"/>
            <w:shd w:val="clear" w:color="auto" w:fill="auto"/>
          </w:tcPr>
          <w:p w:rsidR="009614BE" w:rsidRPr="006917C7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917C7">
              <w:rPr>
                <w:rFonts w:ascii="Times New Roman" w:hAnsi="Times New Roman" w:hint="eastAsia"/>
                <w:color w:val="000000"/>
                <w:sz w:val="20"/>
                <w:szCs w:val="20"/>
              </w:rPr>
              <w:t>9</w:t>
            </w:r>
            <w:r w:rsidRPr="006917C7">
              <w:rPr>
                <w:rFonts w:ascii="Times New Roman" w:hAnsi="Times New Roman"/>
                <w:color w:val="000000"/>
                <w:sz w:val="20"/>
                <w:szCs w:val="20"/>
              </w:rPr>
              <w:t>86.0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74.0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2693" w:type="dxa"/>
            <w:gridSpan w:val="2"/>
            <w:vMerge w:val="restart"/>
            <w:shd w:val="clear" w:color="auto" w:fill="auto"/>
          </w:tcPr>
          <w:p w:rsidR="009614BE" w:rsidRPr="00F13F28" w:rsidRDefault="009614BE" w:rsidP="009614BE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F13F28">
              <w:rPr>
                <w:rFonts w:ascii="Times New Roman" w:hAnsi="Times New Roman" w:hint="eastAsia"/>
                <w:szCs w:val="20"/>
              </w:rPr>
              <w:t>Fig. 2</w:t>
            </w:r>
            <w:r w:rsidRPr="00F13F28">
              <w:rPr>
                <w:rFonts w:ascii="Times New Roman" w:hAnsi="Times New Roman"/>
                <w:szCs w:val="20"/>
              </w:rPr>
              <w:t>c.</w:t>
            </w:r>
            <w:r w:rsidRPr="00F13F28">
              <w:rPr>
                <w:rFonts w:ascii="Times New Roman" w:hAnsi="Times New Roman" w:hint="eastAsia"/>
                <w:szCs w:val="20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="00486D0D" w:rsidRPr="00F13F28">
              <w:rPr>
                <w:rFonts w:ascii="Times New Roman" w:hAnsi="Times New Roman" w:hint="eastAsia"/>
                <w:szCs w:val="20"/>
              </w:rPr>
              <w:t xml:space="preserve"> </w:t>
            </w:r>
            <w:r w:rsidRPr="00F13F28">
              <w:rPr>
                <w:rFonts w:ascii="Times New Roman" w:hAnsi="Times New Roman" w:hint="eastAsia"/>
                <w:szCs w:val="20"/>
              </w:rPr>
              <w:t>=</w:t>
            </w:r>
            <w:r w:rsidR="00486D0D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519.5</w:t>
            </w:r>
          </w:p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13F28">
              <w:rPr>
                <w:rFonts w:ascii="Times New Roman" w:hAnsi="Times New Roman" w:hint="eastAsia"/>
                <w:sz w:val="20"/>
                <w:szCs w:val="20"/>
              </w:rPr>
              <w:t xml:space="preserve">(parent ion = 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[</w:t>
            </w:r>
            <w:r w:rsidR="00FC3276">
              <w:rPr>
                <w:rFonts w:ascii="Times New Roman" w:hAnsi="Times New Roman" w:hint="eastAsia"/>
                <w:sz w:val="20"/>
                <w:szCs w:val="20"/>
              </w:rPr>
              <w:t>M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H]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4</w:t>
            </w:r>
            <w:r w:rsidRPr="00F13F28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+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86.0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18593D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2693" w:type="dxa"/>
            <w:gridSpan w:val="2"/>
            <w:vMerge/>
            <w:shd w:val="clear" w:color="auto" w:fill="auto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055.6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41.2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177.5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pStyle w:val="af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46.7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183.7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pStyle w:val="af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54.3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284.7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93.5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Pr="00966D5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290.6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41.3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506FBA">
              <w:rPr>
                <w:rFonts w:ascii="Times New Roman" w:hAnsi="Times New Roman"/>
                <w:sz w:val="20"/>
                <w:szCs w:val="20"/>
              </w:rPr>
              <w:t>355.8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79.0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06FBA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06FBA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361.7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92.3</w:t>
            </w:r>
          </w:p>
        </w:tc>
        <w:tc>
          <w:tcPr>
            <w:tcW w:w="1559" w:type="dxa"/>
            <w:shd w:val="clear" w:color="auto" w:fill="auto"/>
          </w:tcPr>
          <w:p w:rsidR="009614BE" w:rsidRDefault="009614BE" w:rsidP="009614BE"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0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475.7</w:t>
            </w:r>
          </w:p>
        </w:tc>
        <w:tc>
          <w:tcPr>
            <w:tcW w:w="1221" w:type="dxa"/>
            <w:shd w:val="clear" w:color="auto" w:fill="auto"/>
          </w:tcPr>
          <w:p w:rsidR="009614BE" w:rsidRDefault="009614BE" w:rsidP="009614BE">
            <w:r w:rsidRPr="00EB03B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B03BD"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</w:rPr>
              <w:t>42.9</w:t>
            </w:r>
          </w:p>
        </w:tc>
        <w:tc>
          <w:tcPr>
            <w:tcW w:w="1559" w:type="dxa"/>
            <w:shd w:val="clear" w:color="auto" w:fill="auto"/>
          </w:tcPr>
          <w:p w:rsidR="009614BE" w:rsidRDefault="009614BE" w:rsidP="009614BE"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34E37">
        <w:tc>
          <w:tcPr>
            <w:tcW w:w="1297" w:type="dxa"/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622.8</w:t>
            </w:r>
          </w:p>
        </w:tc>
        <w:tc>
          <w:tcPr>
            <w:tcW w:w="1221" w:type="dxa"/>
            <w:shd w:val="clear" w:color="auto" w:fill="auto"/>
          </w:tcPr>
          <w:p w:rsidR="009614BE" w:rsidRDefault="009614BE" w:rsidP="009614BE">
            <w:r w:rsidRPr="00EB03B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B03BD"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</w:rPr>
              <w:t>80.8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614BE" w:rsidRPr="00966D5E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40DBD">
        <w:tc>
          <w:tcPr>
            <w:tcW w:w="1297" w:type="dxa"/>
            <w:tcBorders>
              <w:bottom w:val="single" w:sz="4" w:space="0" w:color="auto"/>
            </w:tcBorders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735.8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</w:tcPr>
          <w:p w:rsidR="009614BE" w:rsidRDefault="009614BE" w:rsidP="009614BE">
            <w:r w:rsidRPr="00EB03B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B03BD"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37.8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9614BE" w:rsidRPr="00B007EB" w:rsidTr="00740DBD">
        <w:tc>
          <w:tcPr>
            <w:tcW w:w="1297" w:type="dxa"/>
            <w:tcBorders>
              <w:bottom w:val="single" w:sz="4" w:space="0" w:color="auto"/>
            </w:tcBorders>
            <w:shd w:val="clear" w:color="auto" w:fill="auto"/>
          </w:tcPr>
          <w:p w:rsidR="009614BE" w:rsidRPr="00506FBA" w:rsidRDefault="009614BE" w:rsidP="009614BE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506FBA">
              <w:rPr>
                <w:rFonts w:ascii="Times New Roman" w:hAnsi="Times New Roman" w:hint="eastAsia"/>
                <w:szCs w:val="20"/>
              </w:rPr>
              <w:t>1</w:t>
            </w:r>
            <w:r w:rsidRPr="00506FBA">
              <w:rPr>
                <w:rFonts w:ascii="Times New Roman" w:hAnsi="Times New Roman"/>
                <w:szCs w:val="20"/>
              </w:rPr>
              <w:t>834.9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shd w:val="clear" w:color="auto" w:fill="auto"/>
          </w:tcPr>
          <w:p w:rsidR="009614BE" w:rsidRDefault="009614BE" w:rsidP="009614BE">
            <w:r w:rsidRPr="00EB03BD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B03BD"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614BE" w:rsidRPr="00EE014A" w:rsidRDefault="009614BE" w:rsidP="009614B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811.4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14BE" w:rsidRPr="00EE014A" w:rsidRDefault="009614BE" w:rsidP="009614BE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</w:tbl>
    <w:p w:rsidR="00607B68" w:rsidRDefault="004D7E84" w:rsidP="00656EAF">
      <w:pPr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1646"/>
        <w:gridCol w:w="1276"/>
        <w:gridCol w:w="1418"/>
      </w:tblGrid>
      <w:tr w:rsidR="008850E4" w:rsidRPr="00B007EB" w:rsidTr="00FD0EA2">
        <w:tc>
          <w:tcPr>
            <w:tcW w:w="2943" w:type="dxa"/>
            <w:gridSpan w:val="2"/>
            <w:shd w:val="clear" w:color="auto" w:fill="auto"/>
          </w:tcPr>
          <w:p w:rsidR="008850E4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lastRenderedPageBreak/>
              <w:t xml:space="preserve">Fig. </w:t>
            </w:r>
            <w:r>
              <w:rPr>
                <w:rFonts w:ascii="Times New Roman" w:hAnsi="Times New Roman"/>
              </w:rPr>
              <w:t>3</w:t>
            </w:r>
            <w:r w:rsidRPr="00B007EB"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.</w:t>
            </w:r>
            <w:r w:rsidRPr="00B007EB">
              <w:rPr>
                <w:rFonts w:ascii="Times New Roman" w:hAnsi="Times New Roman" w:hint="eastAsia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="00486D0D" w:rsidRPr="00B007EB" w:rsidDel="00486D0D">
              <w:rPr>
                <w:rFonts w:ascii="Times New Roman" w:hAnsi="Times New Roman" w:hint="eastAsia"/>
              </w:rPr>
              <w:t xml:space="preserve"> </w:t>
            </w:r>
            <w:r w:rsidRPr="00B007EB">
              <w:rPr>
                <w:rFonts w:ascii="Times New Roman" w:hAnsi="Times New Roman" w:hint="eastAsia"/>
              </w:rPr>
              <w:t>=</w:t>
            </w:r>
            <w:r w:rsidR="00486D0D">
              <w:rPr>
                <w:rFonts w:ascii="Times New Roman" w:hAnsi="Times New Roman"/>
              </w:rPr>
              <w:t xml:space="preserve"> </w:t>
            </w:r>
            <w:r w:rsidR="00893850">
              <w:rPr>
                <w:rFonts w:ascii="Times New Roman" w:hAnsi="Times New Roman"/>
              </w:rPr>
              <w:t>1047.5</w:t>
            </w:r>
          </w:p>
          <w:p w:rsidR="008850E4" w:rsidRPr="00B007EB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 xml:space="preserve">(parent ion = </w:t>
            </w:r>
            <w:r>
              <w:rPr>
                <w:rFonts w:ascii="Times New Roman" w:hAnsi="Times New Roman"/>
              </w:rPr>
              <w:t>[</w:t>
            </w:r>
            <w:r w:rsidR="00FC3276"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+2H]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B007EB">
              <w:rPr>
                <w:rFonts w:ascii="Times New Roman" w:hAnsi="Times New Roman" w:hint="eastAsia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694" w:type="dxa"/>
            <w:gridSpan w:val="2"/>
            <w:shd w:val="clear" w:color="auto" w:fill="auto"/>
          </w:tcPr>
          <w:p w:rsidR="008850E4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 xml:space="preserve">Fig. 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.</w:t>
            </w:r>
            <w:r w:rsidRPr="00B007EB">
              <w:rPr>
                <w:rFonts w:ascii="Times New Roman" w:hAnsi="Times New Roman" w:hint="eastAsia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="00486D0D" w:rsidRPr="00B007EB" w:rsidDel="00486D0D">
              <w:rPr>
                <w:rFonts w:ascii="Times New Roman" w:hAnsi="Times New Roman" w:hint="eastAsia"/>
              </w:rPr>
              <w:t xml:space="preserve"> </w:t>
            </w:r>
            <w:r w:rsidRPr="00B007EB">
              <w:rPr>
                <w:rFonts w:ascii="Times New Roman" w:hAnsi="Times New Roman" w:hint="eastAsia"/>
              </w:rPr>
              <w:t>=</w:t>
            </w:r>
            <w:r w:rsidR="00486D0D">
              <w:rPr>
                <w:rFonts w:ascii="Times New Roman" w:hAnsi="Times New Roman"/>
              </w:rPr>
              <w:t xml:space="preserve"> </w:t>
            </w:r>
            <w:r w:rsidR="00893850">
              <w:rPr>
                <w:rFonts w:ascii="Times New Roman" w:hAnsi="Times New Roman"/>
              </w:rPr>
              <w:t>698.7</w:t>
            </w:r>
          </w:p>
          <w:p w:rsidR="008850E4" w:rsidRPr="00B007EB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 xml:space="preserve">(parent ion = </w:t>
            </w:r>
            <w:r>
              <w:rPr>
                <w:rFonts w:ascii="Times New Roman" w:hAnsi="Times New Roman"/>
              </w:rPr>
              <w:t>[</w:t>
            </w:r>
            <w:r w:rsidR="00FC3276"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+3H]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B007EB">
              <w:rPr>
                <w:rFonts w:ascii="Times New Roman" w:hAnsi="Times New Roman" w:hint="eastAsia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8850E4" w:rsidRPr="00B007EB" w:rsidTr="00FD0EA2">
        <w:tc>
          <w:tcPr>
            <w:tcW w:w="1297" w:type="dxa"/>
            <w:shd w:val="clear" w:color="auto" w:fill="auto"/>
          </w:tcPr>
          <w:p w:rsidR="008850E4" w:rsidRPr="00B007EB" w:rsidRDefault="00486D0D" w:rsidP="00FD0EA2">
            <w:pPr>
              <w:pStyle w:val="af0"/>
              <w:jc w:val="center"/>
              <w:rPr>
                <w:rFonts w:ascii="Times New Roman" w:hAnsi="Times New Roman"/>
              </w:rPr>
            </w:pPr>
            <w:r w:rsidRPr="00486D0D">
              <w:rPr>
                <w:rFonts w:ascii="Times New Roman" w:hAnsi="Times New Roman" w:hint="eastAsia"/>
                <w:i/>
              </w:rPr>
              <w:t>m/z</w:t>
            </w:r>
          </w:p>
        </w:tc>
        <w:tc>
          <w:tcPr>
            <w:tcW w:w="1646" w:type="dxa"/>
            <w:shd w:val="clear" w:color="auto" w:fill="auto"/>
          </w:tcPr>
          <w:p w:rsidR="008850E4" w:rsidRPr="00B007EB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Assignment</w:t>
            </w:r>
          </w:p>
        </w:tc>
        <w:tc>
          <w:tcPr>
            <w:tcW w:w="1276" w:type="dxa"/>
            <w:shd w:val="clear" w:color="auto" w:fill="auto"/>
          </w:tcPr>
          <w:p w:rsidR="008850E4" w:rsidRPr="00B007EB" w:rsidRDefault="00486D0D" w:rsidP="00FD0EA2">
            <w:pPr>
              <w:pStyle w:val="af0"/>
              <w:jc w:val="center"/>
              <w:rPr>
                <w:rFonts w:ascii="Times New Roman" w:hAnsi="Times New Roman"/>
              </w:rPr>
            </w:pPr>
            <w:r w:rsidRPr="00486D0D">
              <w:rPr>
                <w:rFonts w:ascii="Times New Roman" w:hAnsi="Times New Roman" w:hint="eastAsia"/>
                <w:i/>
              </w:rPr>
              <w:t>m/z</w:t>
            </w:r>
          </w:p>
        </w:tc>
        <w:tc>
          <w:tcPr>
            <w:tcW w:w="1418" w:type="dxa"/>
            <w:shd w:val="clear" w:color="auto" w:fill="auto"/>
          </w:tcPr>
          <w:p w:rsidR="008850E4" w:rsidRPr="00B007EB" w:rsidRDefault="008850E4" w:rsidP="00FD0EA2">
            <w:pPr>
              <w:pStyle w:val="af0"/>
              <w:jc w:val="left"/>
              <w:rPr>
                <w:rFonts w:ascii="Times New Roman" w:hAnsi="Times New Roman"/>
              </w:rPr>
            </w:pPr>
            <w:r w:rsidRPr="00B007EB">
              <w:rPr>
                <w:rFonts w:ascii="Times New Roman" w:hAnsi="Times New Roman" w:hint="eastAsia"/>
              </w:rPr>
              <w:t>Assignment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73.3</w:t>
            </w:r>
          </w:p>
        </w:tc>
        <w:tc>
          <w:tcPr>
            <w:tcW w:w="1646" w:type="dxa"/>
            <w:shd w:val="clear" w:color="auto" w:fill="auto"/>
          </w:tcPr>
          <w:p w:rsidR="00B11285" w:rsidRDefault="00B11285" w:rsidP="00B11285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73.3</w:t>
            </w:r>
          </w:p>
        </w:tc>
        <w:tc>
          <w:tcPr>
            <w:tcW w:w="1418" w:type="dxa"/>
            <w:shd w:val="clear" w:color="auto" w:fill="auto"/>
          </w:tcPr>
          <w:p w:rsidR="00B11285" w:rsidRDefault="00B11285" w:rsidP="00B11285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20.4</w:t>
            </w:r>
          </w:p>
        </w:tc>
        <w:tc>
          <w:tcPr>
            <w:tcW w:w="1646" w:type="dxa"/>
            <w:shd w:val="clear" w:color="auto" w:fill="auto"/>
          </w:tcPr>
          <w:p w:rsidR="00B11285" w:rsidRDefault="00B11285" w:rsidP="00B11285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sz w:val="22"/>
              </w:rPr>
              <w:t>37.8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87.9</w:t>
            </w:r>
          </w:p>
        </w:tc>
        <w:tc>
          <w:tcPr>
            <w:tcW w:w="1646" w:type="dxa"/>
            <w:shd w:val="clear" w:color="auto" w:fill="auto"/>
          </w:tcPr>
          <w:p w:rsidR="00B11285" w:rsidRPr="004417A4" w:rsidRDefault="00B11285" w:rsidP="00B1128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</w:rPr>
              <w:t>01.9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722.9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Pr="00C13229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20.4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18593D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</w:rPr>
              <w:t>52.4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38.9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sz w:val="22"/>
              </w:rPr>
              <w:t>64.0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54.9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43300E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22.9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892242" w:rsidRDefault="00740DBD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05.4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43300E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34.4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</w:tr>
      <w:tr w:rsidR="00B11285" w:rsidRPr="00B007EB" w:rsidTr="00FD0EA2">
        <w:tc>
          <w:tcPr>
            <w:tcW w:w="1297" w:type="dxa"/>
            <w:shd w:val="clear" w:color="auto" w:fill="auto"/>
          </w:tcPr>
          <w:p w:rsidR="00B11285" w:rsidRPr="006F7FFB" w:rsidRDefault="00B11285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B11285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B11285" w:rsidRPr="00EE014A" w:rsidRDefault="0043300E" w:rsidP="00B1128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38.9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11285" w:rsidRPr="00EE014A" w:rsidRDefault="00B11285" w:rsidP="00B11285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40.9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54.9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67.9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sz w:val="22"/>
              </w:rPr>
              <w:t>05.4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91.5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sz w:val="22"/>
              </w:rPr>
              <w:t>11.4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sz w:val="22"/>
              </w:rPr>
              <w:t>40.9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18.6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sz w:val="22"/>
              </w:rPr>
              <w:t>67.9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48.5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sz w:val="22"/>
              </w:rPr>
              <w:t>91.5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75.0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sz w:val="22"/>
              </w:rPr>
              <w:t>17.5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sz w:val="22"/>
              </w:rPr>
              <w:t>48.5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+S]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95.5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9</w:t>
            </w:r>
            <w:r>
              <w:rPr>
                <w:rFonts w:ascii="Times New Roman" w:hAnsi="Times New Roman"/>
                <w:color w:val="000000"/>
                <w:sz w:val="22"/>
              </w:rPr>
              <w:t>83.5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057.7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694" w:type="dxa"/>
            <w:gridSpan w:val="2"/>
            <w:vMerge w:val="restart"/>
            <w:shd w:val="clear" w:color="auto" w:fill="auto"/>
          </w:tcPr>
          <w:p w:rsidR="00740DBD" w:rsidRPr="00F13F28" w:rsidRDefault="00740DBD" w:rsidP="00740DBD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F13F28">
              <w:rPr>
                <w:rFonts w:ascii="Times New Roman" w:hAnsi="Times New Roman" w:hint="eastAsia"/>
                <w:szCs w:val="20"/>
              </w:rPr>
              <w:t xml:space="preserve">Fig. </w:t>
            </w:r>
            <w:r>
              <w:rPr>
                <w:rFonts w:ascii="Times New Roman" w:hAnsi="Times New Roman"/>
                <w:szCs w:val="20"/>
              </w:rPr>
              <w:t>3</w:t>
            </w:r>
            <w:r w:rsidRPr="00F13F28">
              <w:rPr>
                <w:rFonts w:ascii="Times New Roman" w:hAnsi="Times New Roman"/>
                <w:szCs w:val="20"/>
              </w:rPr>
              <w:t>c.</w:t>
            </w:r>
            <w:r w:rsidRPr="00F13F28">
              <w:rPr>
                <w:rFonts w:ascii="Times New Roman" w:hAnsi="Times New Roman" w:hint="eastAsia"/>
                <w:szCs w:val="20"/>
              </w:rPr>
              <w:t xml:space="preserve"> </w:t>
            </w:r>
            <w:r w:rsidR="00486D0D" w:rsidRPr="00486D0D">
              <w:rPr>
                <w:rFonts w:ascii="Times New Roman" w:hAnsi="Times New Roman" w:hint="eastAsia"/>
                <w:i/>
              </w:rPr>
              <w:t>m/z</w:t>
            </w:r>
            <w:r w:rsidR="00486D0D" w:rsidRPr="00F13F28" w:rsidDel="00486D0D">
              <w:rPr>
                <w:rFonts w:ascii="Times New Roman" w:hAnsi="Times New Roman" w:hint="eastAsia"/>
                <w:szCs w:val="20"/>
              </w:rPr>
              <w:t xml:space="preserve"> </w:t>
            </w:r>
            <w:r w:rsidRPr="00F13F28">
              <w:rPr>
                <w:rFonts w:ascii="Times New Roman" w:hAnsi="Times New Roman" w:hint="eastAsia"/>
                <w:szCs w:val="20"/>
              </w:rPr>
              <w:t>=</w:t>
            </w:r>
            <w:r w:rsidR="00486D0D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524.3</w:t>
            </w:r>
          </w:p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13F28">
              <w:rPr>
                <w:rFonts w:ascii="Times New Roman" w:hAnsi="Times New Roman" w:hint="eastAsia"/>
                <w:sz w:val="20"/>
                <w:szCs w:val="20"/>
              </w:rPr>
              <w:t xml:space="preserve">(parent ion = 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hint="eastAsia"/>
                <w:sz w:val="20"/>
                <w:szCs w:val="20"/>
              </w:rPr>
              <w:t>M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H]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4</w:t>
            </w:r>
            <w:r w:rsidRPr="00F13F28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+</w:t>
            </w:r>
            <w:r w:rsidRPr="00F13F2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074.7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694" w:type="dxa"/>
            <w:gridSpan w:val="2"/>
            <w:vMerge/>
            <w:shd w:val="clear" w:color="auto" w:fill="auto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177.5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sz w:val="22"/>
              </w:rPr>
              <w:t>37.2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751F63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185.7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sz w:val="22"/>
              </w:rPr>
              <w:t>61.2</w:t>
            </w:r>
          </w:p>
        </w:tc>
        <w:tc>
          <w:tcPr>
            <w:tcW w:w="1418" w:type="dxa"/>
            <w:shd w:val="clear" w:color="auto" w:fill="auto"/>
          </w:tcPr>
          <w:p w:rsidR="00740DBD" w:rsidRDefault="00740DBD" w:rsidP="00740DBD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202.7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10.7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751F63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751F63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286.8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18593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pStyle w:val="af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1418" w:type="dxa"/>
            <w:shd w:val="clear" w:color="auto" w:fill="auto"/>
          </w:tcPr>
          <w:p w:rsidR="00740DBD" w:rsidRDefault="00740DBD" w:rsidP="00740DBD"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290.6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46.7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303.8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pStyle w:val="af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73.3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17A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357.8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18593D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pStyle w:val="af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92.2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966D5E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361.7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41.3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966D5E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374.8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79.0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427.8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-S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01.9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y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459.8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45.3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966D5E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475.7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12.0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491.8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80.8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966D5E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592.8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622.8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663.9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+S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67.9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966D5E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EE014A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 w:rsidRPr="00EE014A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735.8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834.9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40DBD" w:rsidRPr="00B007EB" w:rsidTr="00FD0EA2">
        <w:tc>
          <w:tcPr>
            <w:tcW w:w="1297" w:type="dxa"/>
            <w:shd w:val="clear" w:color="auto" w:fill="auto"/>
          </w:tcPr>
          <w:p w:rsidR="00740DBD" w:rsidRPr="006F7FFB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949.0</w:t>
            </w:r>
          </w:p>
        </w:tc>
        <w:tc>
          <w:tcPr>
            <w:tcW w:w="1646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</w:t>
            </w:r>
            <w:r w:rsidRPr="0026502E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740DBD" w:rsidRPr="00EE014A" w:rsidRDefault="00740DBD" w:rsidP="00740DB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740DBD" w:rsidRPr="00EE014A" w:rsidRDefault="00740DBD" w:rsidP="00740DBD">
            <w:pPr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850E4" w:rsidRDefault="008850E4" w:rsidP="00656EAF">
      <w:pPr>
        <w:jc w:val="left"/>
        <w:rPr>
          <w:rFonts w:ascii="Times New Roman" w:hAnsi="Times New Roman"/>
          <w:b/>
          <w:szCs w:val="24"/>
        </w:rPr>
      </w:pPr>
    </w:p>
    <w:p w:rsidR="00831706" w:rsidRDefault="00831706" w:rsidP="00656EAF">
      <w:pPr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br w:type="page"/>
      </w:r>
    </w:p>
    <w:p w:rsidR="00656EAF" w:rsidRPr="00DF09CE" w:rsidRDefault="00656EAF" w:rsidP="00656EAF">
      <w:pPr>
        <w:jc w:val="left"/>
        <w:rPr>
          <w:rFonts w:ascii="Times New Roman" w:hAnsi="Times New Roman"/>
          <w:b/>
          <w:sz w:val="22"/>
        </w:rPr>
      </w:pPr>
      <w:r w:rsidRPr="00DF09CE">
        <w:rPr>
          <w:rFonts w:ascii="Times New Roman" w:hAnsi="Times New Roman" w:hint="eastAsia"/>
          <w:b/>
          <w:sz w:val="22"/>
        </w:rPr>
        <w:lastRenderedPageBreak/>
        <w:t>Table S</w:t>
      </w:r>
      <w:r w:rsidRPr="00DF09CE">
        <w:rPr>
          <w:rFonts w:ascii="Times New Roman" w:hAnsi="Times New Roman"/>
          <w:b/>
          <w:sz w:val="22"/>
        </w:rPr>
        <w:t>2</w:t>
      </w:r>
      <w:r w:rsidRPr="00DF09CE">
        <w:rPr>
          <w:rFonts w:ascii="Times New Roman" w:hAnsi="Times New Roman" w:hint="eastAsia"/>
          <w:b/>
          <w:sz w:val="22"/>
        </w:rPr>
        <w:t>.</w:t>
      </w:r>
      <w:r w:rsidR="00A202F4" w:rsidRPr="00DF09CE">
        <w:rPr>
          <w:rFonts w:ascii="Times New Roman" w:hAnsi="Times New Roman"/>
          <w:b/>
          <w:sz w:val="22"/>
        </w:rPr>
        <w:t xml:space="preserve"> </w:t>
      </w:r>
      <w:r w:rsidR="00A202F4" w:rsidRPr="00DF09CE">
        <w:rPr>
          <w:rFonts w:ascii="Times New Roman" w:hAnsi="Times New Roman"/>
          <w:color w:val="000000"/>
          <w:sz w:val="22"/>
        </w:rPr>
        <w:t xml:space="preserve">Assignment of fragment ions observed in </w:t>
      </w:r>
      <w:r w:rsidR="00A202F4" w:rsidRPr="00DF09CE">
        <w:rPr>
          <w:rFonts w:ascii="Times New Roman" w:hAnsi="Times New Roman"/>
          <w:sz w:val="22"/>
        </w:rPr>
        <w:t>MS/MS spectrum of hIAPP19 and rIAPP19 oligomers</w:t>
      </w:r>
      <w:r w:rsidR="00486D0D">
        <w:rPr>
          <w:rFonts w:ascii="Times New Roman" w:hAnsi="Times New Roman"/>
          <w:sz w:val="22"/>
        </w:rPr>
        <w:t>.</w:t>
      </w:r>
    </w:p>
    <w:p w:rsidR="00473461" w:rsidRDefault="00473461" w:rsidP="00607B68">
      <w:pPr>
        <w:rPr>
          <w:rFonts w:ascii="Times New Roman" w:hAnsi="Times New Roman"/>
          <w:b/>
          <w:color w:val="000000"/>
          <w:szCs w:val="24"/>
        </w:rPr>
      </w:pPr>
    </w:p>
    <w:p w:rsidR="00831706" w:rsidRDefault="00831706" w:rsidP="00831706">
      <w:pPr>
        <w:rPr>
          <w:rFonts w:ascii="Times New Roman" w:hAnsi="Times New Roman"/>
          <w:b/>
          <w:color w:val="00000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1779"/>
        <w:gridCol w:w="1239"/>
        <w:gridCol w:w="2426"/>
        <w:gridCol w:w="1135"/>
        <w:gridCol w:w="2074"/>
      </w:tblGrid>
      <w:tr w:rsidR="00831706" w:rsidRPr="00831706" w:rsidTr="00C8248D">
        <w:trPr>
          <w:trHeight w:val="659"/>
        </w:trPr>
        <w:tc>
          <w:tcPr>
            <w:tcW w:w="2777" w:type="dxa"/>
            <w:gridSpan w:val="2"/>
            <w:tcBorders>
              <w:right w:val="double" w:sz="4" w:space="0" w:color="auto"/>
            </w:tcBorders>
            <w:shd w:val="clear" w:color="auto" w:fill="auto"/>
          </w:tcPr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 xml:space="preserve">Fig.4a. hIAPP1-19 </w:t>
            </w:r>
            <w:r w:rsidR="00FC3276">
              <w:rPr>
                <w:rFonts w:ascii="Times New Roman" w:hAnsi="Times New Roman"/>
                <w:szCs w:val="20"/>
              </w:rPr>
              <w:t>D</w:t>
            </w:r>
            <w:r w:rsidR="003420B8">
              <w:rPr>
                <w:rFonts w:ascii="Times New Roman" w:hAnsi="Times New Roman"/>
                <w:szCs w:val="20"/>
              </w:rPr>
              <w:t>i</w:t>
            </w:r>
            <w:r w:rsidRPr="00831706">
              <w:rPr>
                <w:rFonts w:ascii="Times New Roman" w:hAnsi="Times New Roman"/>
                <w:szCs w:val="20"/>
              </w:rPr>
              <w:t>mer</w:t>
            </w:r>
          </w:p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>(parent ion = [</w:t>
            </w:r>
            <w:r w:rsidR="00FC3276">
              <w:rPr>
                <w:rFonts w:ascii="Times New Roman" w:hAnsi="Times New Roman"/>
                <w:szCs w:val="20"/>
              </w:rPr>
              <w:t>D</w:t>
            </w:r>
            <w:r w:rsidRPr="00831706">
              <w:rPr>
                <w:rFonts w:ascii="Times New Roman" w:hAnsi="Times New Roman"/>
                <w:szCs w:val="20"/>
              </w:rPr>
              <w:t>+3H]</w:t>
            </w:r>
            <w:r w:rsidRPr="00831706">
              <w:rPr>
                <w:rFonts w:ascii="Times New Roman" w:hAnsi="Times New Roman"/>
                <w:szCs w:val="20"/>
                <w:vertAlign w:val="superscript"/>
              </w:rPr>
              <w:t>3+</w:t>
            </w:r>
            <w:r w:rsidRPr="00831706">
              <w:rPr>
                <w:rFonts w:ascii="Times New Roman" w:hAnsi="Times New Roman"/>
                <w:szCs w:val="20"/>
              </w:rPr>
              <w:t>)</w:t>
            </w:r>
          </w:p>
          <w:p w:rsidR="00831706" w:rsidRPr="00831706" w:rsidRDefault="00486D0D" w:rsidP="00FD0EA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86D0D">
              <w:rPr>
                <w:rFonts w:ascii="Times New Roman" w:hAnsi="Times New Roman"/>
                <w:i/>
                <w:sz w:val="20"/>
                <w:szCs w:val="20"/>
              </w:rPr>
              <w:t>m/z</w:t>
            </w:r>
            <w:r w:rsidR="00831706" w:rsidRPr="00831706">
              <w:rPr>
                <w:rFonts w:ascii="Times New Roman" w:hAnsi="Times New Roman"/>
                <w:sz w:val="20"/>
                <w:szCs w:val="20"/>
              </w:rPr>
              <w:t xml:space="preserve"> =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1AAB">
              <w:rPr>
                <w:rFonts w:ascii="Times New Roman" w:hAnsi="Times New Roman"/>
                <w:sz w:val="20"/>
                <w:szCs w:val="20"/>
              </w:rPr>
              <w:t>1383.7</w:t>
            </w:r>
          </w:p>
        </w:tc>
        <w:tc>
          <w:tcPr>
            <w:tcW w:w="3721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 xml:space="preserve">Fig.4b. hIAPP1-19 </w:t>
            </w:r>
            <w:r w:rsidR="00FC3276">
              <w:rPr>
                <w:rFonts w:ascii="Times New Roman" w:hAnsi="Times New Roman"/>
                <w:szCs w:val="20"/>
              </w:rPr>
              <w:t>T</w:t>
            </w:r>
            <w:r w:rsidR="003420B8">
              <w:rPr>
                <w:rFonts w:ascii="Times New Roman" w:hAnsi="Times New Roman"/>
                <w:szCs w:val="20"/>
              </w:rPr>
              <w:t>ri</w:t>
            </w:r>
            <w:r w:rsidRPr="00831706">
              <w:rPr>
                <w:rFonts w:ascii="Times New Roman" w:hAnsi="Times New Roman"/>
                <w:szCs w:val="20"/>
              </w:rPr>
              <w:t>mer</w:t>
            </w:r>
          </w:p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>(parent ion = [</w:t>
            </w:r>
            <w:r w:rsidR="00FC3276">
              <w:rPr>
                <w:rFonts w:ascii="Times New Roman" w:hAnsi="Times New Roman"/>
                <w:szCs w:val="20"/>
              </w:rPr>
              <w:t>T</w:t>
            </w:r>
            <w:r w:rsidRPr="00831706">
              <w:rPr>
                <w:rFonts w:ascii="Times New Roman" w:hAnsi="Times New Roman"/>
                <w:szCs w:val="20"/>
              </w:rPr>
              <w:t>+4H]</w:t>
            </w:r>
            <w:r w:rsidRPr="00831706">
              <w:rPr>
                <w:rFonts w:ascii="Times New Roman" w:hAnsi="Times New Roman"/>
                <w:szCs w:val="20"/>
                <w:vertAlign w:val="superscript"/>
              </w:rPr>
              <w:t>4+</w:t>
            </w:r>
            <w:r w:rsidRPr="00831706">
              <w:rPr>
                <w:rFonts w:ascii="Times New Roman" w:hAnsi="Times New Roman"/>
                <w:szCs w:val="20"/>
              </w:rPr>
              <w:t xml:space="preserve">) </w:t>
            </w:r>
          </w:p>
          <w:p w:rsidR="00831706" w:rsidRPr="00831706" w:rsidRDefault="00486D0D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486D0D">
              <w:rPr>
                <w:rFonts w:ascii="Times New Roman" w:hAnsi="Times New Roman"/>
                <w:i/>
                <w:szCs w:val="20"/>
              </w:rPr>
              <w:t>m/z</w:t>
            </w:r>
            <w:r w:rsidR="00831706" w:rsidRPr="00831706">
              <w:rPr>
                <w:rFonts w:ascii="Times New Roman" w:hAnsi="Times New Roman"/>
                <w:szCs w:val="20"/>
              </w:rPr>
              <w:t xml:space="preserve"> =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 w:rsidR="005C1AAB">
              <w:rPr>
                <w:rFonts w:ascii="Times New Roman" w:hAnsi="Times New Roman"/>
                <w:szCs w:val="20"/>
              </w:rPr>
              <w:t>1556.5</w:t>
            </w:r>
          </w:p>
        </w:tc>
        <w:tc>
          <w:tcPr>
            <w:tcW w:w="3251" w:type="dxa"/>
            <w:gridSpan w:val="2"/>
            <w:tcBorders>
              <w:left w:val="double" w:sz="4" w:space="0" w:color="auto"/>
            </w:tcBorders>
            <w:shd w:val="clear" w:color="auto" w:fill="auto"/>
          </w:tcPr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 xml:space="preserve">Fig.4c. rIAPP1-19 </w:t>
            </w:r>
            <w:r w:rsidR="00FC3276">
              <w:rPr>
                <w:rFonts w:ascii="Times New Roman" w:hAnsi="Times New Roman"/>
                <w:szCs w:val="20"/>
              </w:rPr>
              <w:t>D</w:t>
            </w:r>
            <w:r w:rsidR="003420B8">
              <w:rPr>
                <w:rFonts w:ascii="Times New Roman" w:hAnsi="Times New Roman"/>
                <w:szCs w:val="20"/>
              </w:rPr>
              <w:t>i</w:t>
            </w:r>
            <w:r w:rsidRPr="00831706">
              <w:rPr>
                <w:rFonts w:ascii="Times New Roman" w:hAnsi="Times New Roman"/>
                <w:szCs w:val="20"/>
              </w:rPr>
              <w:t xml:space="preserve">mer </w:t>
            </w:r>
          </w:p>
          <w:p w:rsidR="00831706" w:rsidRPr="00831706" w:rsidRDefault="00831706" w:rsidP="00FD0EA2">
            <w:pPr>
              <w:pStyle w:val="af0"/>
              <w:jc w:val="left"/>
              <w:rPr>
                <w:rFonts w:ascii="Times New Roman" w:hAnsi="Times New Roman"/>
                <w:szCs w:val="20"/>
              </w:rPr>
            </w:pPr>
            <w:r w:rsidRPr="00831706">
              <w:rPr>
                <w:rFonts w:ascii="Times New Roman" w:hAnsi="Times New Roman"/>
                <w:szCs w:val="20"/>
              </w:rPr>
              <w:t>(parent ion = [</w:t>
            </w:r>
            <w:r w:rsidR="00FC3276">
              <w:rPr>
                <w:rFonts w:ascii="Times New Roman" w:hAnsi="Times New Roman"/>
                <w:szCs w:val="20"/>
              </w:rPr>
              <w:t>D</w:t>
            </w:r>
            <w:r w:rsidRPr="00831706">
              <w:rPr>
                <w:rFonts w:ascii="Times New Roman" w:hAnsi="Times New Roman"/>
                <w:szCs w:val="20"/>
              </w:rPr>
              <w:t>+3H]</w:t>
            </w:r>
            <w:r w:rsidRPr="00831706">
              <w:rPr>
                <w:rFonts w:ascii="Times New Roman" w:hAnsi="Times New Roman"/>
                <w:szCs w:val="20"/>
                <w:vertAlign w:val="superscript"/>
              </w:rPr>
              <w:t>3+</w:t>
            </w:r>
            <w:r w:rsidRPr="00831706">
              <w:rPr>
                <w:rFonts w:ascii="Times New Roman" w:hAnsi="Times New Roman"/>
                <w:szCs w:val="20"/>
              </w:rPr>
              <w:t>)</w:t>
            </w:r>
          </w:p>
          <w:p w:rsidR="00831706" w:rsidRPr="00831706" w:rsidRDefault="00486D0D" w:rsidP="00FD0EA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86D0D">
              <w:rPr>
                <w:rFonts w:ascii="Times New Roman" w:hAnsi="Times New Roman"/>
                <w:i/>
                <w:sz w:val="20"/>
                <w:szCs w:val="20"/>
              </w:rPr>
              <w:t>m/z</w:t>
            </w:r>
            <w:r w:rsidR="00831706" w:rsidRPr="00831706">
              <w:rPr>
                <w:rFonts w:ascii="Times New Roman" w:hAnsi="Times New Roman"/>
                <w:sz w:val="20"/>
                <w:szCs w:val="20"/>
              </w:rPr>
              <w:t xml:space="preserve"> =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1396A">
              <w:rPr>
                <w:rFonts w:ascii="Times New Roman" w:hAnsi="Times New Roman"/>
                <w:sz w:val="20"/>
                <w:szCs w:val="20"/>
              </w:rPr>
              <w:t>1396.4</w:t>
            </w:r>
          </w:p>
        </w:tc>
      </w:tr>
      <w:tr w:rsidR="00831706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831706" w:rsidRPr="00C8248D" w:rsidRDefault="00486D0D" w:rsidP="00FD0EA2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486D0D">
              <w:rPr>
                <w:rFonts w:ascii="Times New Roman" w:hAnsi="Times New Roman"/>
                <w:i/>
                <w:szCs w:val="20"/>
              </w:rPr>
              <w:t>m/z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31706" w:rsidRPr="00C8248D" w:rsidRDefault="00831706" w:rsidP="002C1727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Assignment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31706" w:rsidRPr="00C8248D" w:rsidRDefault="00486D0D" w:rsidP="00FD0EA2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486D0D">
              <w:rPr>
                <w:rFonts w:ascii="Times New Roman" w:hAnsi="Times New Roman"/>
                <w:i/>
                <w:szCs w:val="20"/>
              </w:rPr>
              <w:t>m/z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31706" w:rsidRPr="00C8248D" w:rsidRDefault="00831706" w:rsidP="002C1727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Assignment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31706" w:rsidRPr="00C8248D" w:rsidRDefault="00486D0D" w:rsidP="00FD0EA2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486D0D">
              <w:rPr>
                <w:rFonts w:ascii="Times New Roman" w:hAnsi="Times New Roman"/>
                <w:i/>
                <w:szCs w:val="20"/>
              </w:rPr>
              <w:t>m/z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31706" w:rsidRPr="00C8248D" w:rsidRDefault="00831706" w:rsidP="002C1727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Assignment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899.5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1022.0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+2H)-S]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687.9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1022.0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+2H)-S]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1038.0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700.9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</w:tr>
      <w:tr w:rsidR="00C8248D" w:rsidRPr="00831706" w:rsidTr="00C8248D">
        <w:trPr>
          <w:trHeight w:val="227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1038.0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1054.0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+2H)+S]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1031.5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+2H)-S]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1054.0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+2H)+S]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1183.7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1047.5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1183.7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y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kern w:val="0"/>
                <w:sz w:val="20"/>
                <w:szCs w:val="20"/>
              </w:rPr>
              <w:t>1367.7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+3H)-S]</w:t>
            </w:r>
            <w:r w:rsidR="00497954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1063.5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+2H)+S]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1270.3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16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1383.7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+3H]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1309.7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17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1303.3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17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1399.7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+3H)+S]</w:t>
            </w:r>
            <w:r w:rsidR="00497954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1352.4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+H)+a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1341.0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+H)+y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1471.5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16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1361.7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</w:tr>
      <w:tr w:rsidR="00C8248D" w:rsidRPr="00831706" w:rsidTr="00C8248D">
        <w:trPr>
          <w:trHeight w:val="227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1349.0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1496.2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17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  <w:r w:rsidRPr="00C8248D">
              <w:rPr>
                <w:rFonts w:ascii="Times New Roman" w:hAnsi="Times New Roman"/>
                <w:szCs w:val="20"/>
              </w:rPr>
              <w:t>1427.8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z</w:t>
            </w:r>
            <w:r w:rsidRPr="00C8248D">
              <w:rPr>
                <w:rFonts w:ascii="Times New Roman" w:hAnsi="Times New Roman"/>
                <w:color w:val="000000"/>
                <w:szCs w:val="20"/>
                <w:vertAlign w:val="subscript"/>
              </w:rPr>
              <w:t>13</w:t>
            </w:r>
            <w:r w:rsidRPr="00C8248D">
              <w:rPr>
                <w:rFonts w:ascii="Times New Roman" w:hAnsi="Times New Roman"/>
                <w:color w:val="000000"/>
                <w:szCs w:val="20"/>
              </w:rPr>
              <w:t>-S</w:t>
            </w: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1433.2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1530.5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4+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63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1483.7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9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1836.9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13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8248D" w:rsidRPr="00831706" w:rsidTr="00C8248D">
        <w:trPr>
          <w:trHeight w:val="263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1547.7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10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1874.9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14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8248D" w:rsidRPr="00831706" w:rsidTr="00C8248D">
        <w:trPr>
          <w:trHeight w:val="263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1625.8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11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1923.9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15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8248D" w:rsidRPr="00831706" w:rsidTr="00C8248D">
        <w:trPr>
          <w:trHeight w:val="263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1682.3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1961.6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</w:t>
            </w:r>
            <w:r w:rsidRPr="00C8248D">
              <w:rPr>
                <w:rFonts w:ascii="Times New Roman" w:hAnsi="Times New Roman"/>
                <w:sz w:val="20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16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63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1717.8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13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1994.7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[</w:t>
            </w:r>
            <w:r w:rsidRPr="00C8248D">
              <w:rPr>
                <w:rFonts w:ascii="Times New Roman" w:hAnsi="Times New Roman"/>
                <w:szCs w:val="20"/>
              </w:rPr>
              <w:t>2</w:t>
            </w:r>
            <w:r w:rsidRPr="00C8248D">
              <w:rPr>
                <w:rFonts w:ascii="Times New Roman" w:hAnsi="Times New Roman"/>
                <w:color w:val="000000"/>
                <w:szCs w:val="20"/>
              </w:rPr>
              <w:t>(</w:t>
            </w:r>
            <w:r w:rsidR="00FC3276">
              <w:rPr>
                <w:rFonts w:ascii="Times New Roman" w:hAnsi="Times New Roman"/>
                <w:color w:val="00000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Cs w:val="20"/>
                <w:vertAlign w:val="subscript"/>
              </w:rPr>
              <w:t>17</w:t>
            </w:r>
            <w:r w:rsidRPr="00C8248D">
              <w:rPr>
                <w:rFonts w:ascii="Times New Roman" w:hAnsi="Times New Roman"/>
                <w:color w:val="00000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Cs w:val="20"/>
                <w:vertAlign w:val="superscript"/>
              </w:rPr>
              <w:t>3+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71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1774.9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14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1848.4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15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1904.9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16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  <w:tr w:rsidR="00C8248D" w:rsidRPr="00831706" w:rsidTr="00C8248D">
        <w:trPr>
          <w:trHeight w:val="219"/>
        </w:trPr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Cs w:val="20"/>
              </w:rPr>
              <w:t>1954.5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[(</w:t>
            </w:r>
            <w:r w:rsidR="00FC3276">
              <w:rPr>
                <w:rFonts w:ascii="Times New Roman" w:hAnsi="Times New Roman"/>
                <w:color w:val="000000"/>
                <w:sz w:val="20"/>
                <w:szCs w:val="20"/>
              </w:rPr>
              <w:t>M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+H)+b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</w:rPr>
              <w:t>17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</w:rPr>
              <w:t>]</w:t>
            </w:r>
            <w:r w:rsidRPr="00C8248D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8248D" w:rsidRPr="00C8248D" w:rsidRDefault="00C8248D" w:rsidP="00C8248D">
            <w:pPr>
              <w:pStyle w:val="af0"/>
              <w:jc w:val="center"/>
              <w:rPr>
                <w:rFonts w:ascii="Times New Roman" w:hAnsi="Times New Roman"/>
                <w:color w:val="000000"/>
                <w:szCs w:val="20"/>
              </w:rPr>
            </w:pPr>
          </w:p>
        </w:tc>
      </w:tr>
    </w:tbl>
    <w:p w:rsidR="00831706" w:rsidRPr="00831706" w:rsidRDefault="00831706" w:rsidP="00831706">
      <w:pPr>
        <w:rPr>
          <w:rFonts w:ascii="Times New Roman" w:hAnsi="Times New Roman"/>
          <w:b/>
          <w:color w:val="000000"/>
          <w:sz w:val="20"/>
          <w:szCs w:val="20"/>
        </w:rPr>
      </w:pPr>
    </w:p>
    <w:p w:rsidR="00831706" w:rsidRPr="00831706" w:rsidRDefault="00831706" w:rsidP="00831706">
      <w:pPr>
        <w:rPr>
          <w:rFonts w:ascii="Times New Roman" w:hAnsi="Times New Roman"/>
          <w:b/>
          <w:color w:val="000000"/>
          <w:sz w:val="20"/>
          <w:szCs w:val="20"/>
        </w:rPr>
      </w:pPr>
    </w:p>
    <w:p w:rsidR="00831706" w:rsidRDefault="00831706" w:rsidP="00607B68">
      <w:pPr>
        <w:rPr>
          <w:rFonts w:ascii="Times New Roman" w:hAnsi="Times New Roman"/>
          <w:b/>
          <w:color w:val="000000"/>
          <w:szCs w:val="24"/>
        </w:rPr>
      </w:pPr>
    </w:p>
    <w:p w:rsidR="00775447" w:rsidRPr="00831706" w:rsidRDefault="00775447" w:rsidP="00607B68">
      <w:pPr>
        <w:rPr>
          <w:rFonts w:ascii="Times New Roman" w:hAnsi="Times New Roman"/>
          <w:b/>
          <w:color w:val="000000"/>
          <w:sz w:val="20"/>
          <w:szCs w:val="20"/>
        </w:rPr>
      </w:pPr>
    </w:p>
    <w:p w:rsidR="00775447" w:rsidRDefault="00775447" w:rsidP="00607B68">
      <w:pPr>
        <w:rPr>
          <w:rFonts w:ascii="Times New Roman" w:hAnsi="Times New Roman"/>
          <w:b/>
          <w:color w:val="000000"/>
          <w:szCs w:val="24"/>
        </w:rPr>
      </w:pPr>
    </w:p>
    <w:sectPr w:rsidR="00775447" w:rsidSect="005A3B92"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47EC" w:rsidRDefault="003B47EC" w:rsidP="003530A1">
      <w:r>
        <w:separator/>
      </w:r>
    </w:p>
  </w:endnote>
  <w:endnote w:type="continuationSeparator" w:id="0">
    <w:p w:rsidR="003B47EC" w:rsidRDefault="003B47EC" w:rsidP="00353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clidSymbol">
    <w:altName w:val="HyhwpEQ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47EC" w:rsidRDefault="003B47EC" w:rsidP="003530A1">
      <w:r>
        <w:separator/>
      </w:r>
    </w:p>
  </w:footnote>
  <w:footnote w:type="continuationSeparator" w:id="0">
    <w:p w:rsidR="003B47EC" w:rsidRDefault="003B47EC" w:rsidP="003530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41AF5"/>
    <w:multiLevelType w:val="hybridMultilevel"/>
    <w:tmpl w:val="04AA67D6"/>
    <w:lvl w:ilvl="0" w:tplc="562A1250">
      <w:start w:val="1"/>
      <w:numFmt w:val="decimalEnclosedCircle"/>
      <w:lvlText w:val="%1"/>
      <w:lvlJc w:val="left"/>
      <w:pPr>
        <w:ind w:left="760" w:hanging="360"/>
      </w:pPr>
      <w:rPr>
        <w:rFonts w:ascii="맑은 고딕" w:hAnsi="맑은 고딕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77834F5"/>
    <w:multiLevelType w:val="hybridMultilevel"/>
    <w:tmpl w:val="8AAA0108"/>
    <w:lvl w:ilvl="0" w:tplc="FCDE5774">
      <w:start w:val="1"/>
      <w:numFmt w:val="decimalEnclosedCircle"/>
      <w:lvlText w:val="%1"/>
      <w:lvlJc w:val="left"/>
      <w:pPr>
        <w:ind w:left="450" w:hanging="360"/>
      </w:pPr>
      <w:rPr>
        <w:rFonts w:ascii="맑은 고딕" w:hAnsi="맑은 고딕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abstractNum w:abstractNumId="2" w15:restartNumberingAfterBreak="0">
    <w:nsid w:val="1014711F"/>
    <w:multiLevelType w:val="hybridMultilevel"/>
    <w:tmpl w:val="284A0EFE"/>
    <w:lvl w:ilvl="0" w:tplc="41501DF8">
      <w:start w:val="1"/>
      <w:numFmt w:val="decimalEnclosedCircle"/>
      <w:lvlText w:val="%1"/>
      <w:lvlJc w:val="left"/>
      <w:pPr>
        <w:ind w:left="251" w:firstLine="0"/>
      </w:pPr>
      <w:rPr>
        <w:rFonts w:ascii="바탕" w:eastAsia="바탕" w:hAnsi="바탕" w:cs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451" w:hanging="400"/>
      </w:pPr>
    </w:lvl>
    <w:lvl w:ilvl="2" w:tplc="0409001B" w:tentative="1">
      <w:start w:val="1"/>
      <w:numFmt w:val="lowerRoman"/>
      <w:lvlText w:val="%3."/>
      <w:lvlJc w:val="right"/>
      <w:pPr>
        <w:ind w:left="1851" w:hanging="400"/>
      </w:pPr>
    </w:lvl>
    <w:lvl w:ilvl="3" w:tplc="0409000F" w:tentative="1">
      <w:start w:val="1"/>
      <w:numFmt w:val="decimal"/>
      <w:lvlText w:val="%4."/>
      <w:lvlJc w:val="left"/>
      <w:pPr>
        <w:ind w:left="2251" w:hanging="400"/>
      </w:pPr>
    </w:lvl>
    <w:lvl w:ilvl="4" w:tplc="04090019" w:tentative="1">
      <w:start w:val="1"/>
      <w:numFmt w:val="upperLetter"/>
      <w:lvlText w:val="%5."/>
      <w:lvlJc w:val="left"/>
      <w:pPr>
        <w:ind w:left="2651" w:hanging="400"/>
      </w:pPr>
    </w:lvl>
    <w:lvl w:ilvl="5" w:tplc="0409001B" w:tentative="1">
      <w:start w:val="1"/>
      <w:numFmt w:val="lowerRoman"/>
      <w:lvlText w:val="%6."/>
      <w:lvlJc w:val="right"/>
      <w:pPr>
        <w:ind w:left="3051" w:hanging="400"/>
      </w:pPr>
    </w:lvl>
    <w:lvl w:ilvl="6" w:tplc="0409000F" w:tentative="1">
      <w:start w:val="1"/>
      <w:numFmt w:val="decimal"/>
      <w:lvlText w:val="%7."/>
      <w:lvlJc w:val="left"/>
      <w:pPr>
        <w:ind w:left="3451" w:hanging="400"/>
      </w:pPr>
    </w:lvl>
    <w:lvl w:ilvl="7" w:tplc="04090019" w:tentative="1">
      <w:start w:val="1"/>
      <w:numFmt w:val="upperLetter"/>
      <w:lvlText w:val="%8."/>
      <w:lvlJc w:val="left"/>
      <w:pPr>
        <w:ind w:left="3851" w:hanging="400"/>
      </w:pPr>
    </w:lvl>
    <w:lvl w:ilvl="8" w:tplc="0409001B" w:tentative="1">
      <w:start w:val="1"/>
      <w:numFmt w:val="lowerRoman"/>
      <w:lvlText w:val="%9."/>
      <w:lvlJc w:val="right"/>
      <w:pPr>
        <w:ind w:left="4251" w:hanging="400"/>
      </w:pPr>
    </w:lvl>
  </w:abstractNum>
  <w:abstractNum w:abstractNumId="3" w15:restartNumberingAfterBreak="0">
    <w:nsid w:val="28601DFE"/>
    <w:multiLevelType w:val="hybridMultilevel"/>
    <w:tmpl w:val="4BEAC8EE"/>
    <w:lvl w:ilvl="0" w:tplc="03C27B8C">
      <w:start w:val="1"/>
      <w:numFmt w:val="decimalEnclosedCircle"/>
      <w:lvlText w:val="%1"/>
      <w:lvlJc w:val="left"/>
      <w:pPr>
        <w:ind w:left="611" w:hanging="360"/>
      </w:pPr>
      <w:rPr>
        <w:rFonts w:ascii="바탕" w:eastAsia="바탕" w:hAnsi="바탕" w:cs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051" w:hanging="400"/>
      </w:pPr>
    </w:lvl>
    <w:lvl w:ilvl="2" w:tplc="0409001B" w:tentative="1">
      <w:start w:val="1"/>
      <w:numFmt w:val="lowerRoman"/>
      <w:lvlText w:val="%3."/>
      <w:lvlJc w:val="right"/>
      <w:pPr>
        <w:ind w:left="1451" w:hanging="400"/>
      </w:pPr>
    </w:lvl>
    <w:lvl w:ilvl="3" w:tplc="0409000F" w:tentative="1">
      <w:start w:val="1"/>
      <w:numFmt w:val="decimal"/>
      <w:lvlText w:val="%4."/>
      <w:lvlJc w:val="left"/>
      <w:pPr>
        <w:ind w:left="1851" w:hanging="400"/>
      </w:pPr>
    </w:lvl>
    <w:lvl w:ilvl="4" w:tplc="04090019" w:tentative="1">
      <w:start w:val="1"/>
      <w:numFmt w:val="upperLetter"/>
      <w:lvlText w:val="%5."/>
      <w:lvlJc w:val="left"/>
      <w:pPr>
        <w:ind w:left="2251" w:hanging="400"/>
      </w:pPr>
    </w:lvl>
    <w:lvl w:ilvl="5" w:tplc="0409001B" w:tentative="1">
      <w:start w:val="1"/>
      <w:numFmt w:val="lowerRoman"/>
      <w:lvlText w:val="%6."/>
      <w:lvlJc w:val="right"/>
      <w:pPr>
        <w:ind w:left="2651" w:hanging="400"/>
      </w:pPr>
    </w:lvl>
    <w:lvl w:ilvl="6" w:tplc="0409000F" w:tentative="1">
      <w:start w:val="1"/>
      <w:numFmt w:val="decimal"/>
      <w:lvlText w:val="%7."/>
      <w:lvlJc w:val="left"/>
      <w:pPr>
        <w:ind w:left="3051" w:hanging="400"/>
      </w:pPr>
    </w:lvl>
    <w:lvl w:ilvl="7" w:tplc="04090019" w:tentative="1">
      <w:start w:val="1"/>
      <w:numFmt w:val="upperLetter"/>
      <w:lvlText w:val="%8."/>
      <w:lvlJc w:val="left"/>
      <w:pPr>
        <w:ind w:left="3451" w:hanging="400"/>
      </w:pPr>
    </w:lvl>
    <w:lvl w:ilvl="8" w:tplc="0409001B" w:tentative="1">
      <w:start w:val="1"/>
      <w:numFmt w:val="lowerRoman"/>
      <w:lvlText w:val="%9."/>
      <w:lvlJc w:val="right"/>
      <w:pPr>
        <w:ind w:left="3851" w:hanging="400"/>
      </w:pPr>
    </w:lvl>
  </w:abstractNum>
  <w:abstractNum w:abstractNumId="4" w15:restartNumberingAfterBreak="0">
    <w:nsid w:val="38FB2C44"/>
    <w:multiLevelType w:val="hybridMultilevel"/>
    <w:tmpl w:val="AF2CA12C"/>
    <w:lvl w:ilvl="0" w:tplc="788ABDAA"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5AC0A9D"/>
    <w:multiLevelType w:val="multilevel"/>
    <w:tmpl w:val="2AA0B556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6" w15:restartNumberingAfterBreak="0">
    <w:nsid w:val="465B6609"/>
    <w:multiLevelType w:val="hybridMultilevel"/>
    <w:tmpl w:val="CF16248C"/>
    <w:lvl w:ilvl="0" w:tplc="8A1E47DA">
      <w:start w:val="1"/>
      <w:numFmt w:val="decimalEnclosedCircle"/>
      <w:lvlText w:val="%1"/>
      <w:lvlJc w:val="left"/>
      <w:pPr>
        <w:ind w:left="760" w:hanging="360"/>
      </w:pPr>
      <w:rPr>
        <w:rFonts w:cs="Times New Roman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1306807"/>
    <w:multiLevelType w:val="hybridMultilevel"/>
    <w:tmpl w:val="91029928"/>
    <w:lvl w:ilvl="0" w:tplc="8958767A">
      <w:start w:val="1"/>
      <w:numFmt w:val="decimalEnclosedCircle"/>
      <w:lvlText w:val="%1"/>
      <w:lvlJc w:val="left"/>
      <w:pPr>
        <w:ind w:left="760" w:hanging="360"/>
      </w:pPr>
      <w:rPr>
        <w:rFonts w:ascii="바탕" w:eastAsia="바탕" w:hAnsi="바탕" w:cs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8D65EA7"/>
    <w:multiLevelType w:val="multilevel"/>
    <w:tmpl w:val="14C416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440"/>
      </w:pPr>
      <w:rPr>
        <w:rFonts w:hint="default"/>
      </w:rPr>
    </w:lvl>
  </w:abstractNum>
  <w:abstractNum w:abstractNumId="9" w15:restartNumberingAfterBreak="0">
    <w:nsid w:val="5D0C6B27"/>
    <w:multiLevelType w:val="hybridMultilevel"/>
    <w:tmpl w:val="91029928"/>
    <w:lvl w:ilvl="0" w:tplc="8958767A">
      <w:start w:val="1"/>
      <w:numFmt w:val="decimalEnclosedCircle"/>
      <w:lvlText w:val="%1"/>
      <w:lvlJc w:val="left"/>
      <w:pPr>
        <w:ind w:left="760" w:hanging="360"/>
      </w:pPr>
      <w:rPr>
        <w:rFonts w:ascii="바탕" w:eastAsia="바탕" w:hAnsi="바탕" w:cs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2D53F05"/>
    <w:multiLevelType w:val="hybridMultilevel"/>
    <w:tmpl w:val="74E4E322"/>
    <w:lvl w:ilvl="0" w:tplc="8958767A">
      <w:start w:val="1"/>
      <w:numFmt w:val="decimalEnclosedCircle"/>
      <w:lvlText w:val="%1"/>
      <w:lvlJc w:val="left"/>
      <w:pPr>
        <w:ind w:left="760" w:hanging="360"/>
      </w:pPr>
      <w:rPr>
        <w:rFonts w:ascii="바탕" w:eastAsia="바탕" w:hAnsi="바탕" w:cs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95D58A1"/>
    <w:multiLevelType w:val="multilevel"/>
    <w:tmpl w:val="BFB642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780E1111"/>
    <w:multiLevelType w:val="hybridMultilevel"/>
    <w:tmpl w:val="61FECE40"/>
    <w:lvl w:ilvl="0" w:tplc="A2286208">
      <w:start w:val="1"/>
      <w:numFmt w:val="decimalEnclosedCircle"/>
      <w:lvlText w:val="%1"/>
      <w:lvlJc w:val="left"/>
      <w:pPr>
        <w:ind w:left="760" w:hanging="360"/>
      </w:pPr>
      <w:rPr>
        <w:rFonts w:ascii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4"/>
  </w:num>
  <w:num w:numId="5">
    <w:abstractNumId w:val="9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12"/>
  </w:num>
  <w:num w:numId="11">
    <w:abstractNumId w:val="1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ko-KR" w:vendorID="64" w:dllVersion="0" w:nlCheck="1" w:checkStyle="0"/>
  <w:activeWritingStyle w:appName="MSWord" w:lang="en-GB" w:vendorID="64" w:dllVersion="4096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F6"/>
    <w:rsid w:val="00000B63"/>
    <w:rsid w:val="0000323F"/>
    <w:rsid w:val="0000744A"/>
    <w:rsid w:val="00016D14"/>
    <w:rsid w:val="0002095B"/>
    <w:rsid w:val="00022D8C"/>
    <w:rsid w:val="00024638"/>
    <w:rsid w:val="00025AF2"/>
    <w:rsid w:val="000336C9"/>
    <w:rsid w:val="00043DB1"/>
    <w:rsid w:val="00044139"/>
    <w:rsid w:val="00044A7A"/>
    <w:rsid w:val="00046905"/>
    <w:rsid w:val="00047161"/>
    <w:rsid w:val="000475F3"/>
    <w:rsid w:val="00050504"/>
    <w:rsid w:val="00064550"/>
    <w:rsid w:val="00064B6B"/>
    <w:rsid w:val="00064FC2"/>
    <w:rsid w:val="00065175"/>
    <w:rsid w:val="000705DD"/>
    <w:rsid w:val="00073AE9"/>
    <w:rsid w:val="0007487E"/>
    <w:rsid w:val="00075568"/>
    <w:rsid w:val="0008171C"/>
    <w:rsid w:val="00081A91"/>
    <w:rsid w:val="00090C17"/>
    <w:rsid w:val="0009151F"/>
    <w:rsid w:val="000942BE"/>
    <w:rsid w:val="00097A07"/>
    <w:rsid w:val="000A1222"/>
    <w:rsid w:val="000A21D0"/>
    <w:rsid w:val="000A3C49"/>
    <w:rsid w:val="000A54D7"/>
    <w:rsid w:val="000A594B"/>
    <w:rsid w:val="000A6DD6"/>
    <w:rsid w:val="000B06A3"/>
    <w:rsid w:val="000B5416"/>
    <w:rsid w:val="000C059B"/>
    <w:rsid w:val="000C08D9"/>
    <w:rsid w:val="000C1FD3"/>
    <w:rsid w:val="000D1BD4"/>
    <w:rsid w:val="000D1D1F"/>
    <w:rsid w:val="000E3083"/>
    <w:rsid w:val="000E3D2A"/>
    <w:rsid w:val="000E7F61"/>
    <w:rsid w:val="000F002F"/>
    <w:rsid w:val="000F48C0"/>
    <w:rsid w:val="001008C2"/>
    <w:rsid w:val="00104110"/>
    <w:rsid w:val="001048B7"/>
    <w:rsid w:val="00104D4D"/>
    <w:rsid w:val="00106F34"/>
    <w:rsid w:val="00110416"/>
    <w:rsid w:val="00111C48"/>
    <w:rsid w:val="00112CD0"/>
    <w:rsid w:val="001140F9"/>
    <w:rsid w:val="001173A8"/>
    <w:rsid w:val="00125D3F"/>
    <w:rsid w:val="001334EB"/>
    <w:rsid w:val="00136C63"/>
    <w:rsid w:val="001375BE"/>
    <w:rsid w:val="00140EA0"/>
    <w:rsid w:val="00143595"/>
    <w:rsid w:val="001445C7"/>
    <w:rsid w:val="00146313"/>
    <w:rsid w:val="00150D82"/>
    <w:rsid w:val="0015138D"/>
    <w:rsid w:val="00160162"/>
    <w:rsid w:val="0017017F"/>
    <w:rsid w:val="0017505B"/>
    <w:rsid w:val="0017512E"/>
    <w:rsid w:val="001778A7"/>
    <w:rsid w:val="001808A8"/>
    <w:rsid w:val="001809A4"/>
    <w:rsid w:val="001827A4"/>
    <w:rsid w:val="00185372"/>
    <w:rsid w:val="0018593D"/>
    <w:rsid w:val="00190EDC"/>
    <w:rsid w:val="00191A87"/>
    <w:rsid w:val="00192BA3"/>
    <w:rsid w:val="001945BB"/>
    <w:rsid w:val="00197511"/>
    <w:rsid w:val="001A194A"/>
    <w:rsid w:val="001A3EA9"/>
    <w:rsid w:val="001A43AE"/>
    <w:rsid w:val="001A7779"/>
    <w:rsid w:val="001A7E2E"/>
    <w:rsid w:val="001B6613"/>
    <w:rsid w:val="001C027A"/>
    <w:rsid w:val="001C0D84"/>
    <w:rsid w:val="001C18A0"/>
    <w:rsid w:val="001C2002"/>
    <w:rsid w:val="001C564E"/>
    <w:rsid w:val="001D4529"/>
    <w:rsid w:val="001D485F"/>
    <w:rsid w:val="001D4BD9"/>
    <w:rsid w:val="001D5489"/>
    <w:rsid w:val="001D7408"/>
    <w:rsid w:val="001D7FC6"/>
    <w:rsid w:val="001E17EE"/>
    <w:rsid w:val="001E7611"/>
    <w:rsid w:val="001F0E2E"/>
    <w:rsid w:val="001F37E8"/>
    <w:rsid w:val="001F5482"/>
    <w:rsid w:val="001F6513"/>
    <w:rsid w:val="002127C0"/>
    <w:rsid w:val="00216ECC"/>
    <w:rsid w:val="00220DBB"/>
    <w:rsid w:val="002248A9"/>
    <w:rsid w:val="00232A96"/>
    <w:rsid w:val="00234E59"/>
    <w:rsid w:val="00236A7B"/>
    <w:rsid w:val="00237B8A"/>
    <w:rsid w:val="002404BA"/>
    <w:rsid w:val="00241171"/>
    <w:rsid w:val="00241361"/>
    <w:rsid w:val="00241AE7"/>
    <w:rsid w:val="00242C0B"/>
    <w:rsid w:val="00243302"/>
    <w:rsid w:val="00245222"/>
    <w:rsid w:val="00250498"/>
    <w:rsid w:val="00252330"/>
    <w:rsid w:val="00261C7B"/>
    <w:rsid w:val="0026233B"/>
    <w:rsid w:val="00262515"/>
    <w:rsid w:val="00264415"/>
    <w:rsid w:val="002738CD"/>
    <w:rsid w:val="00273EE2"/>
    <w:rsid w:val="00274446"/>
    <w:rsid w:val="00282336"/>
    <w:rsid w:val="00284507"/>
    <w:rsid w:val="002855DA"/>
    <w:rsid w:val="002858AE"/>
    <w:rsid w:val="002900A8"/>
    <w:rsid w:val="00292B01"/>
    <w:rsid w:val="00292DE8"/>
    <w:rsid w:val="002933C0"/>
    <w:rsid w:val="002972A8"/>
    <w:rsid w:val="002A1316"/>
    <w:rsid w:val="002A2256"/>
    <w:rsid w:val="002A48CE"/>
    <w:rsid w:val="002B2E0E"/>
    <w:rsid w:val="002C1727"/>
    <w:rsid w:val="002C3426"/>
    <w:rsid w:val="002C44DE"/>
    <w:rsid w:val="002C7150"/>
    <w:rsid w:val="002C7357"/>
    <w:rsid w:val="002D364C"/>
    <w:rsid w:val="002D456E"/>
    <w:rsid w:val="002D52C1"/>
    <w:rsid w:val="002D553F"/>
    <w:rsid w:val="002E077B"/>
    <w:rsid w:val="002E5420"/>
    <w:rsid w:val="002F0B92"/>
    <w:rsid w:val="002F20B4"/>
    <w:rsid w:val="002F4AC5"/>
    <w:rsid w:val="002F5311"/>
    <w:rsid w:val="003010AD"/>
    <w:rsid w:val="00302109"/>
    <w:rsid w:val="003044A1"/>
    <w:rsid w:val="00305F86"/>
    <w:rsid w:val="00310E85"/>
    <w:rsid w:val="00313612"/>
    <w:rsid w:val="0031396A"/>
    <w:rsid w:val="00314D28"/>
    <w:rsid w:val="00314F9B"/>
    <w:rsid w:val="00316042"/>
    <w:rsid w:val="00322524"/>
    <w:rsid w:val="00322EDD"/>
    <w:rsid w:val="00324E02"/>
    <w:rsid w:val="00325215"/>
    <w:rsid w:val="00326A4E"/>
    <w:rsid w:val="00330054"/>
    <w:rsid w:val="003325E0"/>
    <w:rsid w:val="003420B8"/>
    <w:rsid w:val="00343881"/>
    <w:rsid w:val="00345CB9"/>
    <w:rsid w:val="0034725F"/>
    <w:rsid w:val="00350146"/>
    <w:rsid w:val="003509EE"/>
    <w:rsid w:val="003530A1"/>
    <w:rsid w:val="003535C5"/>
    <w:rsid w:val="00357ABF"/>
    <w:rsid w:val="003615CB"/>
    <w:rsid w:val="00380EA8"/>
    <w:rsid w:val="003813B9"/>
    <w:rsid w:val="00381407"/>
    <w:rsid w:val="00383BE8"/>
    <w:rsid w:val="00385EBD"/>
    <w:rsid w:val="003900F3"/>
    <w:rsid w:val="00392827"/>
    <w:rsid w:val="00395FDC"/>
    <w:rsid w:val="0039755E"/>
    <w:rsid w:val="00397C63"/>
    <w:rsid w:val="003A07B8"/>
    <w:rsid w:val="003A1268"/>
    <w:rsid w:val="003A13B7"/>
    <w:rsid w:val="003A43A8"/>
    <w:rsid w:val="003A7047"/>
    <w:rsid w:val="003B11F0"/>
    <w:rsid w:val="003B1DA2"/>
    <w:rsid w:val="003B47EC"/>
    <w:rsid w:val="003C0544"/>
    <w:rsid w:val="003C0C86"/>
    <w:rsid w:val="003C1702"/>
    <w:rsid w:val="003C1D4C"/>
    <w:rsid w:val="003C2D5A"/>
    <w:rsid w:val="003C314C"/>
    <w:rsid w:val="003D1076"/>
    <w:rsid w:val="003D6B79"/>
    <w:rsid w:val="003E4A26"/>
    <w:rsid w:val="003E5D09"/>
    <w:rsid w:val="003E7F81"/>
    <w:rsid w:val="003F1064"/>
    <w:rsid w:val="003F10F2"/>
    <w:rsid w:val="003F1338"/>
    <w:rsid w:val="003F6D2F"/>
    <w:rsid w:val="003F7C34"/>
    <w:rsid w:val="00406F38"/>
    <w:rsid w:val="004102E0"/>
    <w:rsid w:val="00411B40"/>
    <w:rsid w:val="00412C37"/>
    <w:rsid w:val="00417121"/>
    <w:rsid w:val="004213E3"/>
    <w:rsid w:val="0042280A"/>
    <w:rsid w:val="004246FF"/>
    <w:rsid w:val="004270F1"/>
    <w:rsid w:val="00430039"/>
    <w:rsid w:val="004305C8"/>
    <w:rsid w:val="0043300E"/>
    <w:rsid w:val="004446EF"/>
    <w:rsid w:val="00444B60"/>
    <w:rsid w:val="0044614A"/>
    <w:rsid w:val="00447337"/>
    <w:rsid w:val="004479D8"/>
    <w:rsid w:val="00451345"/>
    <w:rsid w:val="00454BFC"/>
    <w:rsid w:val="00454FE6"/>
    <w:rsid w:val="00473461"/>
    <w:rsid w:val="0048144A"/>
    <w:rsid w:val="0048145F"/>
    <w:rsid w:val="004834F6"/>
    <w:rsid w:val="0048448A"/>
    <w:rsid w:val="00484B09"/>
    <w:rsid w:val="004858C9"/>
    <w:rsid w:val="00486D0D"/>
    <w:rsid w:val="00486FD9"/>
    <w:rsid w:val="00495DA3"/>
    <w:rsid w:val="00497954"/>
    <w:rsid w:val="004A3A4A"/>
    <w:rsid w:val="004A6744"/>
    <w:rsid w:val="004B1F5B"/>
    <w:rsid w:val="004C1BA9"/>
    <w:rsid w:val="004D1A6E"/>
    <w:rsid w:val="004D2003"/>
    <w:rsid w:val="004D37CD"/>
    <w:rsid w:val="004D75AA"/>
    <w:rsid w:val="004D7C41"/>
    <w:rsid w:val="004D7E84"/>
    <w:rsid w:val="004E4E18"/>
    <w:rsid w:val="004E6592"/>
    <w:rsid w:val="004F0B0E"/>
    <w:rsid w:val="004F785F"/>
    <w:rsid w:val="005019E7"/>
    <w:rsid w:val="005035BB"/>
    <w:rsid w:val="00504E29"/>
    <w:rsid w:val="00506FBA"/>
    <w:rsid w:val="00507C50"/>
    <w:rsid w:val="0051095A"/>
    <w:rsid w:val="00511DA3"/>
    <w:rsid w:val="00512125"/>
    <w:rsid w:val="00517A40"/>
    <w:rsid w:val="00525F40"/>
    <w:rsid w:val="00531443"/>
    <w:rsid w:val="00532508"/>
    <w:rsid w:val="005428B7"/>
    <w:rsid w:val="00547B7A"/>
    <w:rsid w:val="005565B6"/>
    <w:rsid w:val="005700B8"/>
    <w:rsid w:val="0057177B"/>
    <w:rsid w:val="00573483"/>
    <w:rsid w:val="005774F9"/>
    <w:rsid w:val="00580EF9"/>
    <w:rsid w:val="005819E4"/>
    <w:rsid w:val="00581B95"/>
    <w:rsid w:val="005841A5"/>
    <w:rsid w:val="00584756"/>
    <w:rsid w:val="00585211"/>
    <w:rsid w:val="00585B28"/>
    <w:rsid w:val="00591078"/>
    <w:rsid w:val="00592021"/>
    <w:rsid w:val="00593E0B"/>
    <w:rsid w:val="005A2619"/>
    <w:rsid w:val="005A3B92"/>
    <w:rsid w:val="005B084F"/>
    <w:rsid w:val="005B55E0"/>
    <w:rsid w:val="005B76B2"/>
    <w:rsid w:val="005C1AAB"/>
    <w:rsid w:val="005C30B9"/>
    <w:rsid w:val="005C55FF"/>
    <w:rsid w:val="005D35B9"/>
    <w:rsid w:val="005E115A"/>
    <w:rsid w:val="005E275C"/>
    <w:rsid w:val="005E5793"/>
    <w:rsid w:val="005F1B60"/>
    <w:rsid w:val="005F2BDE"/>
    <w:rsid w:val="005F44FC"/>
    <w:rsid w:val="005F56A8"/>
    <w:rsid w:val="005F57A5"/>
    <w:rsid w:val="00600E2E"/>
    <w:rsid w:val="00602FAA"/>
    <w:rsid w:val="006073CF"/>
    <w:rsid w:val="00607B68"/>
    <w:rsid w:val="00607BEF"/>
    <w:rsid w:val="00610003"/>
    <w:rsid w:val="006125BE"/>
    <w:rsid w:val="00612D5F"/>
    <w:rsid w:val="00615EAC"/>
    <w:rsid w:val="00622BED"/>
    <w:rsid w:val="006307C6"/>
    <w:rsid w:val="00631C30"/>
    <w:rsid w:val="00633AFD"/>
    <w:rsid w:val="0063482C"/>
    <w:rsid w:val="006408E4"/>
    <w:rsid w:val="006508F2"/>
    <w:rsid w:val="00651D5D"/>
    <w:rsid w:val="00654E64"/>
    <w:rsid w:val="00655679"/>
    <w:rsid w:val="00655D8A"/>
    <w:rsid w:val="006566B7"/>
    <w:rsid w:val="00656EAF"/>
    <w:rsid w:val="00661084"/>
    <w:rsid w:val="006618AB"/>
    <w:rsid w:val="00665D71"/>
    <w:rsid w:val="00666004"/>
    <w:rsid w:val="006669D5"/>
    <w:rsid w:val="00672E55"/>
    <w:rsid w:val="006753A9"/>
    <w:rsid w:val="00682394"/>
    <w:rsid w:val="00684E22"/>
    <w:rsid w:val="006917C7"/>
    <w:rsid w:val="006917F1"/>
    <w:rsid w:val="006918FC"/>
    <w:rsid w:val="0069279A"/>
    <w:rsid w:val="00695C30"/>
    <w:rsid w:val="00696909"/>
    <w:rsid w:val="006A02FC"/>
    <w:rsid w:val="006B0DE9"/>
    <w:rsid w:val="006B642A"/>
    <w:rsid w:val="006C3B00"/>
    <w:rsid w:val="006C3C70"/>
    <w:rsid w:val="006C5131"/>
    <w:rsid w:val="006D086B"/>
    <w:rsid w:val="006D6538"/>
    <w:rsid w:val="006D6C59"/>
    <w:rsid w:val="006D7A9B"/>
    <w:rsid w:val="006E2606"/>
    <w:rsid w:val="006E4704"/>
    <w:rsid w:val="006E6A38"/>
    <w:rsid w:val="006E7A5A"/>
    <w:rsid w:val="006E7B29"/>
    <w:rsid w:val="006F041B"/>
    <w:rsid w:val="006F34C6"/>
    <w:rsid w:val="006F3F76"/>
    <w:rsid w:val="006F50B4"/>
    <w:rsid w:val="006F7FFB"/>
    <w:rsid w:val="00700B98"/>
    <w:rsid w:val="00704648"/>
    <w:rsid w:val="00706F3D"/>
    <w:rsid w:val="007119BC"/>
    <w:rsid w:val="00712489"/>
    <w:rsid w:val="007216B2"/>
    <w:rsid w:val="00722A8D"/>
    <w:rsid w:val="00723C29"/>
    <w:rsid w:val="007257C0"/>
    <w:rsid w:val="00726BC1"/>
    <w:rsid w:val="00731000"/>
    <w:rsid w:val="00731132"/>
    <w:rsid w:val="00734E37"/>
    <w:rsid w:val="00740AC5"/>
    <w:rsid w:val="00740DBD"/>
    <w:rsid w:val="00743731"/>
    <w:rsid w:val="00744B85"/>
    <w:rsid w:val="00746ABE"/>
    <w:rsid w:val="007500C9"/>
    <w:rsid w:val="007502A8"/>
    <w:rsid w:val="007516D0"/>
    <w:rsid w:val="00751F63"/>
    <w:rsid w:val="00752C60"/>
    <w:rsid w:val="00753DAD"/>
    <w:rsid w:val="007552AC"/>
    <w:rsid w:val="00756288"/>
    <w:rsid w:val="00756AC6"/>
    <w:rsid w:val="00767B6E"/>
    <w:rsid w:val="00770B96"/>
    <w:rsid w:val="00773FA8"/>
    <w:rsid w:val="00774864"/>
    <w:rsid w:val="00775447"/>
    <w:rsid w:val="00775AE0"/>
    <w:rsid w:val="00777ED2"/>
    <w:rsid w:val="007822EC"/>
    <w:rsid w:val="00785852"/>
    <w:rsid w:val="00787E8D"/>
    <w:rsid w:val="007922B8"/>
    <w:rsid w:val="007923EC"/>
    <w:rsid w:val="00795B75"/>
    <w:rsid w:val="007966D7"/>
    <w:rsid w:val="00797E2A"/>
    <w:rsid w:val="007A4B25"/>
    <w:rsid w:val="007A578D"/>
    <w:rsid w:val="007A6F7F"/>
    <w:rsid w:val="007A71D6"/>
    <w:rsid w:val="007B04A7"/>
    <w:rsid w:val="007B17EE"/>
    <w:rsid w:val="007B30C9"/>
    <w:rsid w:val="007B30F0"/>
    <w:rsid w:val="007B34B5"/>
    <w:rsid w:val="007B4645"/>
    <w:rsid w:val="007C2A1B"/>
    <w:rsid w:val="007C34FA"/>
    <w:rsid w:val="007C59D4"/>
    <w:rsid w:val="007D241A"/>
    <w:rsid w:val="007D7F67"/>
    <w:rsid w:val="007E227A"/>
    <w:rsid w:val="007E2EE1"/>
    <w:rsid w:val="007E3627"/>
    <w:rsid w:val="007E6733"/>
    <w:rsid w:val="007E7A0E"/>
    <w:rsid w:val="007F0169"/>
    <w:rsid w:val="007F0C8C"/>
    <w:rsid w:val="007F31C9"/>
    <w:rsid w:val="007F391E"/>
    <w:rsid w:val="007F3CAD"/>
    <w:rsid w:val="00806634"/>
    <w:rsid w:val="00812499"/>
    <w:rsid w:val="008133DD"/>
    <w:rsid w:val="00814A3B"/>
    <w:rsid w:val="00816A13"/>
    <w:rsid w:val="0082180D"/>
    <w:rsid w:val="00822BC0"/>
    <w:rsid w:val="0082551D"/>
    <w:rsid w:val="00831706"/>
    <w:rsid w:val="00832387"/>
    <w:rsid w:val="00832591"/>
    <w:rsid w:val="00837618"/>
    <w:rsid w:val="00843D3A"/>
    <w:rsid w:val="008443C1"/>
    <w:rsid w:val="008574BC"/>
    <w:rsid w:val="00864485"/>
    <w:rsid w:val="00864F70"/>
    <w:rsid w:val="008657BC"/>
    <w:rsid w:val="0086581F"/>
    <w:rsid w:val="008664B5"/>
    <w:rsid w:val="00866D0E"/>
    <w:rsid w:val="00871126"/>
    <w:rsid w:val="00871615"/>
    <w:rsid w:val="00873279"/>
    <w:rsid w:val="00873838"/>
    <w:rsid w:val="00874262"/>
    <w:rsid w:val="008755E1"/>
    <w:rsid w:val="00880C91"/>
    <w:rsid w:val="00881619"/>
    <w:rsid w:val="008839F9"/>
    <w:rsid w:val="008850E4"/>
    <w:rsid w:val="00886E5D"/>
    <w:rsid w:val="008879E3"/>
    <w:rsid w:val="00892242"/>
    <w:rsid w:val="00893850"/>
    <w:rsid w:val="008A3426"/>
    <w:rsid w:val="008B3254"/>
    <w:rsid w:val="008B330D"/>
    <w:rsid w:val="008B44F4"/>
    <w:rsid w:val="008B7232"/>
    <w:rsid w:val="008B759C"/>
    <w:rsid w:val="008C629D"/>
    <w:rsid w:val="008E03F6"/>
    <w:rsid w:val="008E1A9E"/>
    <w:rsid w:val="008E4E07"/>
    <w:rsid w:val="008E7FEF"/>
    <w:rsid w:val="008F2620"/>
    <w:rsid w:val="008F4A9C"/>
    <w:rsid w:val="008F7CB7"/>
    <w:rsid w:val="0090518A"/>
    <w:rsid w:val="009137D6"/>
    <w:rsid w:val="00913F3F"/>
    <w:rsid w:val="0091565B"/>
    <w:rsid w:val="00916408"/>
    <w:rsid w:val="00916D29"/>
    <w:rsid w:val="009175EB"/>
    <w:rsid w:val="00917F30"/>
    <w:rsid w:val="0092077E"/>
    <w:rsid w:val="00920F6C"/>
    <w:rsid w:val="0092445A"/>
    <w:rsid w:val="00936DD4"/>
    <w:rsid w:val="00940D17"/>
    <w:rsid w:val="00942385"/>
    <w:rsid w:val="00943004"/>
    <w:rsid w:val="009446AD"/>
    <w:rsid w:val="00946C63"/>
    <w:rsid w:val="009477BA"/>
    <w:rsid w:val="00953791"/>
    <w:rsid w:val="009562F0"/>
    <w:rsid w:val="009614BE"/>
    <w:rsid w:val="00961E07"/>
    <w:rsid w:val="009636E7"/>
    <w:rsid w:val="0096622E"/>
    <w:rsid w:val="00966D5E"/>
    <w:rsid w:val="00972E0A"/>
    <w:rsid w:val="00980AB2"/>
    <w:rsid w:val="00981BB3"/>
    <w:rsid w:val="009B1DB6"/>
    <w:rsid w:val="009B343F"/>
    <w:rsid w:val="009C4773"/>
    <w:rsid w:val="009C53B5"/>
    <w:rsid w:val="009C6328"/>
    <w:rsid w:val="009C79CB"/>
    <w:rsid w:val="009D4F64"/>
    <w:rsid w:val="009D607F"/>
    <w:rsid w:val="009D69DF"/>
    <w:rsid w:val="009E1121"/>
    <w:rsid w:val="009E3C1F"/>
    <w:rsid w:val="009E40A6"/>
    <w:rsid w:val="009F065C"/>
    <w:rsid w:val="009F4870"/>
    <w:rsid w:val="009F5177"/>
    <w:rsid w:val="009F677C"/>
    <w:rsid w:val="009F6FAA"/>
    <w:rsid w:val="009F7BB0"/>
    <w:rsid w:val="00A0233E"/>
    <w:rsid w:val="00A027DA"/>
    <w:rsid w:val="00A03909"/>
    <w:rsid w:val="00A0474C"/>
    <w:rsid w:val="00A047F6"/>
    <w:rsid w:val="00A04EB4"/>
    <w:rsid w:val="00A11DED"/>
    <w:rsid w:val="00A202F4"/>
    <w:rsid w:val="00A233C1"/>
    <w:rsid w:val="00A23DDE"/>
    <w:rsid w:val="00A3560F"/>
    <w:rsid w:val="00A35A42"/>
    <w:rsid w:val="00A40FA6"/>
    <w:rsid w:val="00A44613"/>
    <w:rsid w:val="00A464DB"/>
    <w:rsid w:val="00A51504"/>
    <w:rsid w:val="00A53834"/>
    <w:rsid w:val="00A53F93"/>
    <w:rsid w:val="00A5475D"/>
    <w:rsid w:val="00A6055B"/>
    <w:rsid w:val="00A63FED"/>
    <w:rsid w:val="00A653F6"/>
    <w:rsid w:val="00A66FC2"/>
    <w:rsid w:val="00A6773B"/>
    <w:rsid w:val="00A73632"/>
    <w:rsid w:val="00A75A54"/>
    <w:rsid w:val="00A75B85"/>
    <w:rsid w:val="00A76379"/>
    <w:rsid w:val="00A77EF7"/>
    <w:rsid w:val="00A90051"/>
    <w:rsid w:val="00A918D8"/>
    <w:rsid w:val="00A94DB0"/>
    <w:rsid w:val="00A963A7"/>
    <w:rsid w:val="00A970F1"/>
    <w:rsid w:val="00AA106C"/>
    <w:rsid w:val="00AA6EEC"/>
    <w:rsid w:val="00AA7A5B"/>
    <w:rsid w:val="00AB04A7"/>
    <w:rsid w:val="00AB3B44"/>
    <w:rsid w:val="00AB4795"/>
    <w:rsid w:val="00AC16C9"/>
    <w:rsid w:val="00AC5608"/>
    <w:rsid w:val="00AD3C7A"/>
    <w:rsid w:val="00AD4FAD"/>
    <w:rsid w:val="00AE6A8F"/>
    <w:rsid w:val="00AE700A"/>
    <w:rsid w:val="00AF0186"/>
    <w:rsid w:val="00AF27CA"/>
    <w:rsid w:val="00AF65F8"/>
    <w:rsid w:val="00B007EB"/>
    <w:rsid w:val="00B06AA1"/>
    <w:rsid w:val="00B10314"/>
    <w:rsid w:val="00B11285"/>
    <w:rsid w:val="00B131AA"/>
    <w:rsid w:val="00B144AB"/>
    <w:rsid w:val="00B1540C"/>
    <w:rsid w:val="00B2354C"/>
    <w:rsid w:val="00B24505"/>
    <w:rsid w:val="00B316B6"/>
    <w:rsid w:val="00B36132"/>
    <w:rsid w:val="00B4070B"/>
    <w:rsid w:val="00B4086E"/>
    <w:rsid w:val="00B40BCE"/>
    <w:rsid w:val="00B429EF"/>
    <w:rsid w:val="00B4317B"/>
    <w:rsid w:val="00B45480"/>
    <w:rsid w:val="00B46380"/>
    <w:rsid w:val="00B47841"/>
    <w:rsid w:val="00B50408"/>
    <w:rsid w:val="00B52460"/>
    <w:rsid w:val="00B5545B"/>
    <w:rsid w:val="00B57760"/>
    <w:rsid w:val="00B61DF7"/>
    <w:rsid w:val="00B62A56"/>
    <w:rsid w:val="00B62F66"/>
    <w:rsid w:val="00B643BF"/>
    <w:rsid w:val="00B649CA"/>
    <w:rsid w:val="00B74166"/>
    <w:rsid w:val="00B76C2B"/>
    <w:rsid w:val="00B82D0C"/>
    <w:rsid w:val="00B92CFF"/>
    <w:rsid w:val="00B93263"/>
    <w:rsid w:val="00B93FF7"/>
    <w:rsid w:val="00B95648"/>
    <w:rsid w:val="00BA0276"/>
    <w:rsid w:val="00BA0AA5"/>
    <w:rsid w:val="00BA140D"/>
    <w:rsid w:val="00BA18C2"/>
    <w:rsid w:val="00BA1ADD"/>
    <w:rsid w:val="00BA1C29"/>
    <w:rsid w:val="00BA1F6D"/>
    <w:rsid w:val="00BA3566"/>
    <w:rsid w:val="00BB06C0"/>
    <w:rsid w:val="00BB1CCC"/>
    <w:rsid w:val="00BC17F7"/>
    <w:rsid w:val="00BC4238"/>
    <w:rsid w:val="00BC669C"/>
    <w:rsid w:val="00BC7A30"/>
    <w:rsid w:val="00BD408F"/>
    <w:rsid w:val="00BD67FF"/>
    <w:rsid w:val="00BD7FAF"/>
    <w:rsid w:val="00BE0D44"/>
    <w:rsid w:val="00BE12DF"/>
    <w:rsid w:val="00BE3209"/>
    <w:rsid w:val="00BE53ED"/>
    <w:rsid w:val="00BF44EE"/>
    <w:rsid w:val="00BF47AC"/>
    <w:rsid w:val="00C01EB0"/>
    <w:rsid w:val="00C04519"/>
    <w:rsid w:val="00C045BD"/>
    <w:rsid w:val="00C04F8B"/>
    <w:rsid w:val="00C04FEC"/>
    <w:rsid w:val="00C07205"/>
    <w:rsid w:val="00C10867"/>
    <w:rsid w:val="00C13229"/>
    <w:rsid w:val="00C13821"/>
    <w:rsid w:val="00C144FF"/>
    <w:rsid w:val="00C1559B"/>
    <w:rsid w:val="00C176CA"/>
    <w:rsid w:val="00C20743"/>
    <w:rsid w:val="00C208B2"/>
    <w:rsid w:val="00C26807"/>
    <w:rsid w:val="00C2725B"/>
    <w:rsid w:val="00C3468C"/>
    <w:rsid w:val="00C34B4B"/>
    <w:rsid w:val="00C34E03"/>
    <w:rsid w:val="00C37DE5"/>
    <w:rsid w:val="00C407BA"/>
    <w:rsid w:val="00C410D4"/>
    <w:rsid w:val="00C424B1"/>
    <w:rsid w:val="00C5151A"/>
    <w:rsid w:val="00C5461C"/>
    <w:rsid w:val="00C56504"/>
    <w:rsid w:val="00C5798F"/>
    <w:rsid w:val="00C57F9E"/>
    <w:rsid w:val="00C600FF"/>
    <w:rsid w:val="00C615F3"/>
    <w:rsid w:val="00C66249"/>
    <w:rsid w:val="00C705AB"/>
    <w:rsid w:val="00C71EDD"/>
    <w:rsid w:val="00C73451"/>
    <w:rsid w:val="00C76E1F"/>
    <w:rsid w:val="00C8248D"/>
    <w:rsid w:val="00C83004"/>
    <w:rsid w:val="00C84664"/>
    <w:rsid w:val="00C85DED"/>
    <w:rsid w:val="00C86144"/>
    <w:rsid w:val="00C915CD"/>
    <w:rsid w:val="00CA1FCC"/>
    <w:rsid w:val="00CA2FAE"/>
    <w:rsid w:val="00CA31D3"/>
    <w:rsid w:val="00CB4B70"/>
    <w:rsid w:val="00CB4EB5"/>
    <w:rsid w:val="00CC515F"/>
    <w:rsid w:val="00CC54B8"/>
    <w:rsid w:val="00CC5D9A"/>
    <w:rsid w:val="00CD2E2A"/>
    <w:rsid w:val="00CE1B36"/>
    <w:rsid w:val="00CE2600"/>
    <w:rsid w:val="00CE2D75"/>
    <w:rsid w:val="00CE58A9"/>
    <w:rsid w:val="00CE5E6F"/>
    <w:rsid w:val="00CF0CD0"/>
    <w:rsid w:val="00CF0DC6"/>
    <w:rsid w:val="00CF1EA4"/>
    <w:rsid w:val="00CF5330"/>
    <w:rsid w:val="00CF6E91"/>
    <w:rsid w:val="00CF7969"/>
    <w:rsid w:val="00D035B5"/>
    <w:rsid w:val="00D05C83"/>
    <w:rsid w:val="00D06C31"/>
    <w:rsid w:val="00D12969"/>
    <w:rsid w:val="00D1311C"/>
    <w:rsid w:val="00D17E5A"/>
    <w:rsid w:val="00D21051"/>
    <w:rsid w:val="00D216B8"/>
    <w:rsid w:val="00D219FE"/>
    <w:rsid w:val="00D22C7F"/>
    <w:rsid w:val="00D23DFB"/>
    <w:rsid w:val="00D23F11"/>
    <w:rsid w:val="00D31C6D"/>
    <w:rsid w:val="00D31E73"/>
    <w:rsid w:val="00D368B0"/>
    <w:rsid w:val="00D4064A"/>
    <w:rsid w:val="00D451E8"/>
    <w:rsid w:val="00D4661C"/>
    <w:rsid w:val="00D54636"/>
    <w:rsid w:val="00D653B5"/>
    <w:rsid w:val="00D70804"/>
    <w:rsid w:val="00D709CC"/>
    <w:rsid w:val="00D714FB"/>
    <w:rsid w:val="00D720F8"/>
    <w:rsid w:val="00D72A05"/>
    <w:rsid w:val="00D74535"/>
    <w:rsid w:val="00D74CC2"/>
    <w:rsid w:val="00D74D1A"/>
    <w:rsid w:val="00D75BB6"/>
    <w:rsid w:val="00D80F58"/>
    <w:rsid w:val="00D84419"/>
    <w:rsid w:val="00D84B9D"/>
    <w:rsid w:val="00D84F35"/>
    <w:rsid w:val="00D8613D"/>
    <w:rsid w:val="00D873BE"/>
    <w:rsid w:val="00D95652"/>
    <w:rsid w:val="00DA19CC"/>
    <w:rsid w:val="00DA2533"/>
    <w:rsid w:val="00DA3CF8"/>
    <w:rsid w:val="00DA41A4"/>
    <w:rsid w:val="00DA4AEF"/>
    <w:rsid w:val="00DB03C7"/>
    <w:rsid w:val="00DB0800"/>
    <w:rsid w:val="00DB3A58"/>
    <w:rsid w:val="00DB3EB8"/>
    <w:rsid w:val="00DB49B3"/>
    <w:rsid w:val="00DB4B91"/>
    <w:rsid w:val="00DB71E9"/>
    <w:rsid w:val="00DB71F1"/>
    <w:rsid w:val="00DC1A52"/>
    <w:rsid w:val="00DC4633"/>
    <w:rsid w:val="00DD415B"/>
    <w:rsid w:val="00DD4464"/>
    <w:rsid w:val="00DD7FDD"/>
    <w:rsid w:val="00DE316F"/>
    <w:rsid w:val="00DE4FA6"/>
    <w:rsid w:val="00DE6152"/>
    <w:rsid w:val="00DE63AC"/>
    <w:rsid w:val="00DF09CE"/>
    <w:rsid w:val="00DF457F"/>
    <w:rsid w:val="00DF6F59"/>
    <w:rsid w:val="00E03149"/>
    <w:rsid w:val="00E11450"/>
    <w:rsid w:val="00E12658"/>
    <w:rsid w:val="00E13692"/>
    <w:rsid w:val="00E16FFA"/>
    <w:rsid w:val="00E2330F"/>
    <w:rsid w:val="00E23E42"/>
    <w:rsid w:val="00E2419B"/>
    <w:rsid w:val="00E311D6"/>
    <w:rsid w:val="00E34EB6"/>
    <w:rsid w:val="00E36C2F"/>
    <w:rsid w:val="00E37237"/>
    <w:rsid w:val="00E40CB0"/>
    <w:rsid w:val="00E4668A"/>
    <w:rsid w:val="00E52636"/>
    <w:rsid w:val="00E52F1F"/>
    <w:rsid w:val="00E57004"/>
    <w:rsid w:val="00E60158"/>
    <w:rsid w:val="00E63675"/>
    <w:rsid w:val="00E66B07"/>
    <w:rsid w:val="00E86EDF"/>
    <w:rsid w:val="00E933A6"/>
    <w:rsid w:val="00E969AC"/>
    <w:rsid w:val="00E97693"/>
    <w:rsid w:val="00EA144F"/>
    <w:rsid w:val="00EA454B"/>
    <w:rsid w:val="00EA5A57"/>
    <w:rsid w:val="00EA5D32"/>
    <w:rsid w:val="00EA786E"/>
    <w:rsid w:val="00EB2432"/>
    <w:rsid w:val="00EB2E09"/>
    <w:rsid w:val="00EB4162"/>
    <w:rsid w:val="00EB425F"/>
    <w:rsid w:val="00EB711A"/>
    <w:rsid w:val="00EC2059"/>
    <w:rsid w:val="00EC36AB"/>
    <w:rsid w:val="00EC5984"/>
    <w:rsid w:val="00EC7B20"/>
    <w:rsid w:val="00ED1C41"/>
    <w:rsid w:val="00ED5198"/>
    <w:rsid w:val="00EE014A"/>
    <w:rsid w:val="00EE1AC8"/>
    <w:rsid w:val="00EE6503"/>
    <w:rsid w:val="00EF2C7A"/>
    <w:rsid w:val="00EF3D7A"/>
    <w:rsid w:val="00EF40DC"/>
    <w:rsid w:val="00EF6700"/>
    <w:rsid w:val="00EF6A1F"/>
    <w:rsid w:val="00F00288"/>
    <w:rsid w:val="00F01934"/>
    <w:rsid w:val="00F01EE8"/>
    <w:rsid w:val="00F03FC8"/>
    <w:rsid w:val="00F06175"/>
    <w:rsid w:val="00F0624E"/>
    <w:rsid w:val="00F07EA8"/>
    <w:rsid w:val="00F13F28"/>
    <w:rsid w:val="00F15001"/>
    <w:rsid w:val="00F20046"/>
    <w:rsid w:val="00F25864"/>
    <w:rsid w:val="00F26DFF"/>
    <w:rsid w:val="00F270C3"/>
    <w:rsid w:val="00F30273"/>
    <w:rsid w:val="00F44586"/>
    <w:rsid w:val="00F45706"/>
    <w:rsid w:val="00F47DE9"/>
    <w:rsid w:val="00F50EED"/>
    <w:rsid w:val="00F511C1"/>
    <w:rsid w:val="00F5636A"/>
    <w:rsid w:val="00F604AD"/>
    <w:rsid w:val="00F60F85"/>
    <w:rsid w:val="00F61AA2"/>
    <w:rsid w:val="00F63B07"/>
    <w:rsid w:val="00F65526"/>
    <w:rsid w:val="00F668CB"/>
    <w:rsid w:val="00F66FF7"/>
    <w:rsid w:val="00F67476"/>
    <w:rsid w:val="00F70893"/>
    <w:rsid w:val="00F7499A"/>
    <w:rsid w:val="00F80533"/>
    <w:rsid w:val="00F83000"/>
    <w:rsid w:val="00F847D3"/>
    <w:rsid w:val="00F86080"/>
    <w:rsid w:val="00F8649D"/>
    <w:rsid w:val="00F86501"/>
    <w:rsid w:val="00F865D2"/>
    <w:rsid w:val="00F86845"/>
    <w:rsid w:val="00F86ACA"/>
    <w:rsid w:val="00F93028"/>
    <w:rsid w:val="00F95E9C"/>
    <w:rsid w:val="00FA110D"/>
    <w:rsid w:val="00FA2982"/>
    <w:rsid w:val="00FA4453"/>
    <w:rsid w:val="00FA799E"/>
    <w:rsid w:val="00FB1444"/>
    <w:rsid w:val="00FB76AA"/>
    <w:rsid w:val="00FB795A"/>
    <w:rsid w:val="00FC0170"/>
    <w:rsid w:val="00FC2D11"/>
    <w:rsid w:val="00FC2D22"/>
    <w:rsid w:val="00FC3276"/>
    <w:rsid w:val="00FC6A8A"/>
    <w:rsid w:val="00FD0EA2"/>
    <w:rsid w:val="00FD2644"/>
    <w:rsid w:val="00FD2B99"/>
    <w:rsid w:val="00FD34B7"/>
    <w:rsid w:val="00FD4F9E"/>
    <w:rsid w:val="00FD629F"/>
    <w:rsid w:val="00FD7DD2"/>
    <w:rsid w:val="00FE158C"/>
    <w:rsid w:val="00FE24D6"/>
    <w:rsid w:val="00FE3DA4"/>
    <w:rsid w:val="00FE3E67"/>
    <w:rsid w:val="00FE5EF2"/>
    <w:rsid w:val="00FF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B3C30"/>
  <w15:chartTrackingRefBased/>
  <w15:docId w15:val="{D58954C6-5069-405A-BAF8-C5AFF254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4F8B"/>
    <w:pPr>
      <w:widowControl w:val="0"/>
      <w:wordWrap w:val="0"/>
      <w:autoSpaceDE w:val="0"/>
      <w:autoSpaceDN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0A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530A1"/>
  </w:style>
  <w:style w:type="paragraph" w:styleId="a4">
    <w:name w:val="footer"/>
    <w:basedOn w:val="a"/>
    <w:link w:val="Char0"/>
    <w:uiPriority w:val="99"/>
    <w:unhideWhenUsed/>
    <w:rsid w:val="003530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530A1"/>
  </w:style>
  <w:style w:type="paragraph" w:styleId="a5">
    <w:name w:val="Balloon Text"/>
    <w:basedOn w:val="a"/>
    <w:link w:val="Char1"/>
    <w:uiPriority w:val="99"/>
    <w:semiHidden/>
    <w:unhideWhenUsed/>
    <w:rsid w:val="00580EF9"/>
    <w:rPr>
      <w:rFonts w:ascii="Times New Roman" w:hAnsi="Times New Roman"/>
      <w:kern w:val="0"/>
      <w:sz w:val="18"/>
      <w:szCs w:val="18"/>
      <w:lang w:val="x-none" w:eastAsia="x-none"/>
    </w:rPr>
  </w:style>
  <w:style w:type="character" w:customStyle="1" w:styleId="Char1">
    <w:name w:val="풍선 도움말 텍스트 Char"/>
    <w:link w:val="a5"/>
    <w:uiPriority w:val="99"/>
    <w:semiHidden/>
    <w:rsid w:val="00580EF9"/>
    <w:rPr>
      <w:rFonts w:ascii="Times New Roman" w:hAnsi="Times New Roman"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580EF9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580EF9"/>
    <w:rPr>
      <w:kern w:val="0"/>
      <w:szCs w:val="24"/>
      <w:lang w:val="x-none" w:eastAsia="x-none"/>
    </w:rPr>
  </w:style>
  <w:style w:type="character" w:customStyle="1" w:styleId="Char2">
    <w:name w:val="메모 텍스트 Char"/>
    <w:link w:val="a7"/>
    <w:uiPriority w:val="99"/>
    <w:semiHidden/>
    <w:rsid w:val="00580EF9"/>
    <w:rPr>
      <w:sz w:val="24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580EF9"/>
    <w:rPr>
      <w:b/>
      <w:bCs/>
      <w:szCs w:val="20"/>
    </w:rPr>
  </w:style>
  <w:style w:type="character" w:customStyle="1" w:styleId="Char3">
    <w:name w:val="메모 주제 Char"/>
    <w:link w:val="a8"/>
    <w:uiPriority w:val="99"/>
    <w:semiHidden/>
    <w:rsid w:val="00580EF9"/>
    <w:rPr>
      <w:b/>
      <w:bCs/>
      <w:sz w:val="24"/>
      <w:szCs w:val="20"/>
    </w:rPr>
  </w:style>
  <w:style w:type="paragraph" w:styleId="a9">
    <w:name w:val="List Paragraph"/>
    <w:basedOn w:val="a"/>
    <w:uiPriority w:val="34"/>
    <w:qFormat/>
    <w:rsid w:val="00B47841"/>
    <w:pPr>
      <w:ind w:leftChars="400" w:left="800"/>
    </w:pPr>
  </w:style>
  <w:style w:type="character" w:styleId="aa">
    <w:name w:val="Placeholder Text"/>
    <w:uiPriority w:val="99"/>
    <w:semiHidden/>
    <w:rsid w:val="000B5416"/>
    <w:rPr>
      <w:color w:val="808080"/>
    </w:rPr>
  </w:style>
  <w:style w:type="paragraph" w:styleId="ab">
    <w:name w:val="Revision"/>
    <w:hidden/>
    <w:uiPriority w:val="99"/>
    <w:semiHidden/>
    <w:rsid w:val="005E5793"/>
    <w:rPr>
      <w:kern w:val="2"/>
      <w:sz w:val="24"/>
      <w:szCs w:val="22"/>
    </w:rPr>
  </w:style>
  <w:style w:type="paragraph" w:styleId="ac">
    <w:name w:val="Bibliography"/>
    <w:basedOn w:val="a"/>
    <w:next w:val="a"/>
    <w:uiPriority w:val="37"/>
    <w:unhideWhenUsed/>
    <w:rsid w:val="003C314C"/>
    <w:pPr>
      <w:tabs>
        <w:tab w:val="left" w:pos="504"/>
      </w:tabs>
      <w:ind w:left="504" w:hanging="504"/>
    </w:pPr>
  </w:style>
  <w:style w:type="paragraph" w:styleId="ad">
    <w:name w:val="Body Text"/>
    <w:basedOn w:val="a"/>
    <w:link w:val="Char4"/>
    <w:semiHidden/>
    <w:rsid w:val="00B643BF"/>
    <w:pPr>
      <w:widowControl/>
      <w:wordWrap/>
      <w:autoSpaceDE/>
      <w:autoSpaceDN/>
      <w:jc w:val="left"/>
    </w:pPr>
    <w:rPr>
      <w:rFonts w:ascii="Times New Roman" w:eastAsia="바탕" w:hAnsi="Times New Roman"/>
      <w:color w:val="0000FF"/>
      <w:kern w:val="0"/>
      <w:sz w:val="20"/>
      <w:szCs w:val="20"/>
      <w:lang w:val="x-none" w:eastAsia="en-US"/>
    </w:rPr>
  </w:style>
  <w:style w:type="character" w:customStyle="1" w:styleId="Char4">
    <w:name w:val="본문 Char"/>
    <w:link w:val="ad"/>
    <w:semiHidden/>
    <w:rsid w:val="00B643BF"/>
    <w:rPr>
      <w:rFonts w:ascii="Times New Roman" w:eastAsia="바탕" w:hAnsi="Times New Roman" w:cs="Times New Roman"/>
      <w:color w:val="0000FF"/>
      <w:kern w:val="0"/>
      <w:szCs w:val="20"/>
      <w:lang w:eastAsia="en-US"/>
    </w:rPr>
  </w:style>
  <w:style w:type="paragraph" w:customStyle="1" w:styleId="08ArticleText">
    <w:name w:val="08 Article Text"/>
    <w:qFormat/>
    <w:rsid w:val="00AF27CA"/>
    <w:pPr>
      <w:widowControl w:val="0"/>
      <w:tabs>
        <w:tab w:val="left" w:pos="198"/>
      </w:tabs>
      <w:spacing w:line="230" w:lineRule="exact"/>
      <w:jc w:val="both"/>
    </w:pPr>
    <w:rPr>
      <w:rFonts w:ascii="Times New Roman" w:hAnsi="Times New Roman"/>
      <w:noProof/>
      <w:spacing w:val="4"/>
      <w:sz w:val="18"/>
      <w:szCs w:val="18"/>
      <w:lang w:val="en-GB" w:eastAsia="en-GB"/>
    </w:rPr>
  </w:style>
  <w:style w:type="character" w:styleId="ae">
    <w:name w:val="Hyperlink"/>
    <w:uiPriority w:val="99"/>
    <w:unhideWhenUsed/>
    <w:rsid w:val="0000323F"/>
    <w:rPr>
      <w:color w:val="0000FF"/>
      <w:u w:val="single"/>
    </w:rPr>
  </w:style>
  <w:style w:type="table" w:styleId="af">
    <w:name w:val="Table Grid"/>
    <w:basedOn w:val="a1"/>
    <w:uiPriority w:val="59"/>
    <w:rsid w:val="00A515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A51504"/>
    <w:pPr>
      <w:widowControl w:val="0"/>
      <w:wordWrap w:val="0"/>
      <w:autoSpaceDE w:val="0"/>
      <w:autoSpaceDN w:val="0"/>
      <w:jc w:val="both"/>
    </w:pPr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4AB10E-8921-4D41-9A76-9EF01D1A0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521</Words>
  <Characters>2970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g242</dc:creator>
  <cp:keywords/>
  <cp:lastModifiedBy>Kihun Kim</cp:lastModifiedBy>
  <cp:revision>3</cp:revision>
  <cp:lastPrinted>2024-11-07T03:01:00Z</cp:lastPrinted>
  <dcterms:created xsi:type="dcterms:W3CDTF">2024-12-18T14:15:00Z</dcterms:created>
  <dcterms:modified xsi:type="dcterms:W3CDTF">2025-01-02T05:06:00Z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zotero-version="5.0.33"&gt;&lt;session id="ln0h0rVF"/&gt;&lt;style id="http://www.zotero.org/styles/chemical-physics-letters"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value="true"/&gt;&lt;pref name="noteType" value="0"/&gt;&lt;/prefs&gt;&lt;/data&gt;</vt:lpwstr>
  </property>
</Properties>
</file>